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54D61751" w:rsidR="003D4AEB" w:rsidRDefault="002F5A63">
      <w:r>
        <w:t>Participant</w:t>
      </w:r>
      <w:r w:rsidR="006F3F6D">
        <w:t>:</w:t>
      </w:r>
      <w:r w:rsidR="00BC105D">
        <w:t xml:space="preserve"> </w:t>
      </w:r>
      <w:r w:rsidR="008A61EE">
        <w:t>F6</w:t>
      </w:r>
    </w:p>
    <w:p w14:paraId="4E466B93" w14:textId="6CD1CC49" w:rsidR="00BC105D" w:rsidRDefault="006F3F6D">
      <w:r>
        <w:t xml:space="preserve">Title: </w:t>
      </w:r>
      <w:r w:rsidR="002F5A63">
        <w:t>How do foster carers and teachers attribute the challenging behaviour of Looked after children?</w:t>
      </w:r>
    </w:p>
    <w:p w14:paraId="4068C697" w14:textId="54416B55" w:rsidR="002F5A63" w:rsidRDefault="006F3F6D">
      <w:r>
        <w:t xml:space="preserve">Date: </w:t>
      </w:r>
      <w:r w:rsidR="006C3031">
        <w:t>13.12.2019</w:t>
      </w:r>
    </w:p>
    <w:p w14:paraId="28A4604B" w14:textId="001FE94F" w:rsidR="00046737" w:rsidRDefault="00046737">
      <w:r>
        <w:t>Length:</w:t>
      </w:r>
      <w:r w:rsidR="006C3031">
        <w:t xml:space="preserve"> 25.44</w:t>
      </w:r>
    </w:p>
    <w:p w14:paraId="453965DB" w14:textId="5B854A3E" w:rsidR="002F5A63" w:rsidRDefault="006F3F6D">
      <w:r>
        <w:t xml:space="preserve">Location: </w:t>
      </w:r>
      <w:r w:rsidR="006C3031">
        <w:t>Foster Carer House</w:t>
      </w:r>
    </w:p>
    <w:p w14:paraId="191E033D" w14:textId="0AB3AD2E" w:rsidR="006F3F6D" w:rsidRDefault="006F3F6D">
      <w:r>
        <w:t>Interview: CFB (I)</w:t>
      </w:r>
    </w:p>
    <w:p w14:paraId="7F82C1FB" w14:textId="7913290B" w:rsidR="006F3F6D" w:rsidRDefault="006F3F6D">
      <w:r>
        <w:t xml:space="preserve">Interviewee: Participant </w:t>
      </w:r>
      <w:r w:rsidR="006C3031">
        <w:rPr>
          <w:bCs/>
        </w:rPr>
        <w:t>F6</w:t>
      </w:r>
      <w:r>
        <w:t xml:space="preserve"> (P)</w:t>
      </w:r>
    </w:p>
    <w:p w14:paraId="45C71F96" w14:textId="10963563" w:rsidR="000C70C6" w:rsidRDefault="000C70C6">
      <w:r>
        <w:t xml:space="preserve">Age: </w:t>
      </w:r>
      <w:r w:rsidR="006C3031">
        <w:t>53</w:t>
      </w:r>
    </w:p>
    <w:p w14:paraId="496D4EE1" w14:textId="76433A60" w:rsidR="000C70C6" w:rsidRDefault="000C70C6">
      <w:r>
        <w:t xml:space="preserve">Sex: </w:t>
      </w:r>
      <w:r w:rsidR="006C3031">
        <w:t>Female</w:t>
      </w:r>
    </w:p>
    <w:p w14:paraId="1D4DB954" w14:textId="74B20D92" w:rsidR="000C70C6" w:rsidRPr="006C3031" w:rsidRDefault="000C70C6">
      <w:pPr>
        <w:rPr>
          <w:bCs/>
        </w:rPr>
      </w:pPr>
      <w:r w:rsidRPr="006C3031">
        <w:rPr>
          <w:bCs/>
        </w:rPr>
        <w:t>Foster Carer</w:t>
      </w:r>
      <w:r w:rsidR="00892B04" w:rsidRPr="006C3031">
        <w:rPr>
          <w:bCs/>
        </w:rPr>
        <w:t xml:space="preserve"> Years</w:t>
      </w:r>
      <w:r w:rsidR="006C3031" w:rsidRPr="006C3031">
        <w:rPr>
          <w:bCs/>
        </w:rPr>
        <w:t>:</w:t>
      </w:r>
      <w:r w:rsidR="006C3031">
        <w:rPr>
          <w:bCs/>
        </w:rPr>
        <w:t xml:space="preserve"> 8</w:t>
      </w:r>
    </w:p>
    <w:p w14:paraId="5CC7A3A3" w14:textId="5E7C58AE" w:rsidR="000B5F8B" w:rsidRDefault="000B5F8B"/>
    <w:p w14:paraId="35B7EA32" w14:textId="3CDFC2B4" w:rsidR="00B32CC0" w:rsidRDefault="00C33402">
      <w:r>
        <w:t xml:space="preserve"> </w:t>
      </w:r>
      <w:r w:rsidR="006C3031">
        <w:t>I: If I could ask you to start, just get the demographic questions out of the way and just give me your age, gender and years of experience as a foster carer if that’s alright?</w:t>
      </w:r>
    </w:p>
    <w:p w14:paraId="6F3D42BD" w14:textId="2F3FAA1F" w:rsidR="006C3031" w:rsidRDefault="006C3031"/>
    <w:p w14:paraId="386E3975" w14:textId="36FCE41E" w:rsidR="006C3031" w:rsidRDefault="006C3031">
      <w:r>
        <w:t>P: Yes, I’m 53 years old, I’m a qualified Primary school teacher, and a foster carer, I’ve been fostering for 8 – just over 8 years now</w:t>
      </w:r>
      <w:r w:rsidR="002031F5">
        <w:t xml:space="preserve">, and I’ve fostered 50 children in 8 years. </w:t>
      </w:r>
    </w:p>
    <w:p w14:paraId="1EC83608" w14:textId="2FC948C2" w:rsidR="002031F5" w:rsidRDefault="002031F5"/>
    <w:p w14:paraId="57F90CAC" w14:textId="66650859" w:rsidR="002031F5" w:rsidRDefault="002031F5">
      <w:r>
        <w:t>I: Wow, that’s a lot of children</w:t>
      </w:r>
    </w:p>
    <w:p w14:paraId="4CFE262F" w14:textId="4A7D109F" w:rsidR="002031F5" w:rsidRDefault="002031F5"/>
    <w:p w14:paraId="3AF3853E" w14:textId="5E061BEC" w:rsidR="002031F5" w:rsidRDefault="002031F5">
      <w:r>
        <w:t>P: It is, but then</w:t>
      </w:r>
      <w:r w:rsidR="004C5BFD">
        <w:t xml:space="preserve"> when we say short-term</w:t>
      </w:r>
      <w:r>
        <w:t xml:space="preserve"> some of them could just be over night, or 18 months, 2/3/4 years you could have short term. </w:t>
      </w:r>
    </w:p>
    <w:p w14:paraId="37486854" w14:textId="6B450738" w:rsidR="002031F5" w:rsidRDefault="002031F5"/>
    <w:p w14:paraId="5232D851" w14:textId="2EEF556B" w:rsidR="002031F5" w:rsidRDefault="008B099F">
      <w:r>
        <w:t xml:space="preserve">I: Yeah of course, ok, lovely, and is there a, so we’re thinking about primary school aged children with challenging behaviour, and I don’t know if </w:t>
      </w:r>
      <w:r w:rsidR="008179C1">
        <w:t>there’s</w:t>
      </w:r>
      <w:r>
        <w:t xml:space="preserve"> a particular child that comes to mind in that category or if </w:t>
      </w:r>
      <w:r w:rsidR="00D401E6">
        <w:t>there’s</w:t>
      </w:r>
      <w:r>
        <w:t xml:space="preserve"> a couple that come to mind. </w:t>
      </w:r>
    </w:p>
    <w:p w14:paraId="62BBCF41" w14:textId="36248CB7" w:rsidR="002031F5" w:rsidRDefault="002031F5"/>
    <w:p w14:paraId="33371C40" w14:textId="546A22EF" w:rsidR="002031F5" w:rsidRDefault="002031F5">
      <w:r>
        <w:t xml:space="preserve">P: yes, yea I have got a couple, </w:t>
      </w:r>
      <w:r w:rsidR="00F22A14">
        <w:t>at least</w:t>
      </w:r>
      <w:r>
        <w:t xml:space="preserve"> a couple [laughs]</w:t>
      </w:r>
    </w:p>
    <w:p w14:paraId="2AC3C4EB" w14:textId="071CAA1F" w:rsidR="002031F5" w:rsidRDefault="002031F5"/>
    <w:p w14:paraId="71B7132B" w14:textId="6DB3D83E" w:rsidR="002031F5" w:rsidRDefault="002031F5">
      <w:r>
        <w:t xml:space="preserve">I: </w:t>
      </w:r>
      <w:r w:rsidR="007365C0">
        <w:t>ok, well if we could start off by p</w:t>
      </w:r>
      <w:r w:rsidR="00BC519A">
        <w:t>i</w:t>
      </w:r>
      <w:r w:rsidR="007365C0">
        <w:t xml:space="preserve">cking one individual in particular that we’ll </w:t>
      </w:r>
      <w:r w:rsidR="00766E8C">
        <w:t>at least</w:t>
      </w:r>
      <w:r w:rsidR="007365C0">
        <w:t xml:space="preserve"> start ou</w:t>
      </w:r>
      <w:r w:rsidR="00BC519A">
        <w:t>r</w:t>
      </w:r>
      <w:r w:rsidR="007365C0">
        <w:t xml:space="preserve"> conversation focused around and then if we digress later on then that’s fine. </w:t>
      </w:r>
      <w:r w:rsidR="00781D28">
        <w:t>So,</w:t>
      </w:r>
      <w:r w:rsidR="007365C0">
        <w:t xml:space="preserve"> with that child in mind then, could I just ask you to start by just </w:t>
      </w:r>
      <w:r w:rsidR="002A4C5E">
        <w:t>describing</w:t>
      </w:r>
      <w:r w:rsidR="007365C0">
        <w:t xml:space="preserve"> that child to me. </w:t>
      </w:r>
    </w:p>
    <w:p w14:paraId="0FE53FF7" w14:textId="1BBEC847" w:rsidR="007365C0" w:rsidRDefault="007365C0"/>
    <w:p w14:paraId="0115FB27" w14:textId="01BC3A58" w:rsidR="007365C0" w:rsidRDefault="007365C0">
      <w:r>
        <w:t xml:space="preserve">P: She was dual heritage little girl, she came to me, </w:t>
      </w:r>
      <w:r w:rsidR="00B366A5">
        <w:t xml:space="preserve">when </w:t>
      </w:r>
      <w:r>
        <w:t xml:space="preserve">I think when she was five. Very </w:t>
      </w:r>
      <w:r w:rsidR="00047864">
        <w:t>beautiful</w:t>
      </w:r>
      <w:r>
        <w:t xml:space="preserve"> smile, beautiful looking </w:t>
      </w:r>
      <w:r w:rsidR="00B366A5">
        <w:t xml:space="preserve">little </w:t>
      </w:r>
      <w:r>
        <w:t xml:space="preserve">girl, </w:t>
      </w:r>
      <w:r w:rsidR="00390C52">
        <w:t>but</w:t>
      </w:r>
      <w:r>
        <w:t xml:space="preserve"> very </w:t>
      </w:r>
      <w:r w:rsidR="00EA3895">
        <w:t>undernourished</w:t>
      </w:r>
      <w:r>
        <w:t xml:space="preserve">, </w:t>
      </w:r>
      <w:r w:rsidR="006E4DA4">
        <w:t>obviously</w:t>
      </w:r>
      <w:r>
        <w:t xml:space="preserve"> her hair wasn’t looked after it was </w:t>
      </w:r>
      <w:r w:rsidR="00B366A5">
        <w:t>all b</w:t>
      </w:r>
      <w:r>
        <w:t xml:space="preserve">rittle and dry, her skin was dry, but sad, but so </w:t>
      </w:r>
      <w:proofErr w:type="spellStart"/>
      <w:r w:rsidR="00DE1483">
        <w:t>y’say</w:t>
      </w:r>
      <w:proofErr w:type="spellEnd"/>
      <w:r w:rsidR="00DE1483">
        <w:t xml:space="preserve"> </w:t>
      </w:r>
      <w:r w:rsidR="00E81529">
        <w:t>what’s</w:t>
      </w:r>
      <w:r>
        <w:t xml:space="preserve"> behind a smile? She had a smile that was from ear to ear, but really behind that was a lot of sadness, </w:t>
      </w:r>
      <w:r w:rsidR="00C91070">
        <w:t>but</w:t>
      </w:r>
      <w:r>
        <w:t xml:space="preserve"> to look at her, most people would say “wow that </w:t>
      </w:r>
      <w:r>
        <w:lastRenderedPageBreak/>
        <w:t xml:space="preserve">smile, she’s </w:t>
      </w:r>
      <w:r w:rsidR="00354146">
        <w:t>beautiful</w:t>
      </w:r>
      <w:r>
        <w:t xml:space="preserve">, </w:t>
      </w:r>
      <w:r w:rsidR="00864B47">
        <w:t>she’s</w:t>
      </w:r>
      <w:r>
        <w:t xml:space="preserve"> this</w:t>
      </w:r>
      <w:r w:rsidR="00DE1483">
        <w:t xml:space="preserve">, </w:t>
      </w:r>
      <w:r w:rsidR="00723351">
        <w:t>she’s</w:t>
      </w:r>
      <w:r w:rsidR="00CE4FA1">
        <w:t xml:space="preserve"> that”, but there was more to it. </w:t>
      </w:r>
    </w:p>
    <w:p w14:paraId="0C809089" w14:textId="19206CA5" w:rsidR="00CE4FA1" w:rsidRDefault="00CE4FA1"/>
    <w:p w14:paraId="0BF4B39C" w14:textId="440CB668" w:rsidR="00CE4FA1" w:rsidRDefault="00CE4FA1">
      <w:r>
        <w:t>I: Ok, and what was her behaviour like day to day?</w:t>
      </w:r>
    </w:p>
    <w:p w14:paraId="36BE811C" w14:textId="155467E3" w:rsidR="00CE4FA1" w:rsidRDefault="00CE4FA1"/>
    <w:p w14:paraId="62222FD4" w14:textId="446C0CFE" w:rsidR="00CE4FA1" w:rsidRDefault="00CE4FA1">
      <w:r>
        <w:t xml:space="preserve">P: initially she was very – what we call the honeymoon period – very, wanted to please you all the time, just wanted to make you happy and hopefully it was </w:t>
      </w:r>
      <w:r w:rsidR="008B6102">
        <w:t xml:space="preserve">just </w:t>
      </w:r>
      <w:r>
        <w:t xml:space="preserve">going to be me and her in her life and that’s what she would have loved. </w:t>
      </w:r>
    </w:p>
    <w:p w14:paraId="5DDA9FBA" w14:textId="7546218A" w:rsidR="00CE4FA1" w:rsidRDefault="00CE4FA1"/>
    <w:p w14:paraId="1E8196CF" w14:textId="20ED5508" w:rsidR="00CE4FA1" w:rsidRDefault="00CE4FA1">
      <w:r>
        <w:t xml:space="preserve">I: Ok, yeah, so that was her – so did you say she came to you short </w:t>
      </w:r>
      <w:r w:rsidR="00AD2E90">
        <w:t>term but that was her kind of...</w:t>
      </w:r>
      <w:r>
        <w:t xml:space="preserve">? </w:t>
      </w:r>
    </w:p>
    <w:p w14:paraId="05EF80A9" w14:textId="2BD5A976" w:rsidR="00CE4FA1" w:rsidRDefault="00CE4FA1"/>
    <w:p w14:paraId="3ED2D37B" w14:textId="2B7CA654" w:rsidR="00CE4FA1" w:rsidRDefault="00CE4FA1">
      <w:r>
        <w:t xml:space="preserve">P: Yeah, again because of the court process she came to me straight from a </w:t>
      </w:r>
      <w:r w:rsidR="009A7D39">
        <w:t>f</w:t>
      </w:r>
      <w:r>
        <w:t>amily member so came straight to my house then with very little information about her really</w:t>
      </w:r>
      <w:r w:rsidR="004644D4">
        <w:t xml:space="preserve">. I had. But thought, y’know, she fitted in with </w:t>
      </w:r>
      <w:r w:rsidR="00AD2E90">
        <w:t xml:space="preserve">our, </w:t>
      </w:r>
      <w:r w:rsidR="004644D4">
        <w:t xml:space="preserve">the household really. </w:t>
      </w:r>
    </w:p>
    <w:p w14:paraId="57D8346A" w14:textId="0EDB96CC" w:rsidR="004644D4" w:rsidRDefault="004644D4"/>
    <w:p w14:paraId="1934D63F" w14:textId="14B454FE" w:rsidR="004644D4" w:rsidRDefault="004644D4">
      <w:r>
        <w:t xml:space="preserve">I: Yeah, ok. </w:t>
      </w:r>
      <w:r w:rsidR="003E1057">
        <w:t>And were there times when her behaviour was particular</w:t>
      </w:r>
      <w:r w:rsidR="00553000">
        <w:t xml:space="preserve">ly </w:t>
      </w:r>
      <w:r w:rsidR="00C516A2">
        <w:t>good,</w:t>
      </w:r>
      <w:r w:rsidR="003E1057">
        <w:t xml:space="preserve"> and you had nice experiences. </w:t>
      </w:r>
    </w:p>
    <w:p w14:paraId="49CD5469" w14:textId="759AAC28" w:rsidR="003E1057" w:rsidRDefault="003E1057"/>
    <w:p w14:paraId="49CB684D" w14:textId="10E8C3BE" w:rsidR="003E1057" w:rsidRDefault="007F3D60">
      <w:r>
        <w:t xml:space="preserve">P: It was really good with me, but if anybody else tried to get close to me, say for example, my daughter or my husband there would probably be a big blow-up a big trigger of anger, really, y’know, took a long time to understand really what she was trying to do and what she was trying to say. </w:t>
      </w:r>
      <w:r w:rsidR="003E1057">
        <w:t xml:space="preserve">I mean she was with me probably 18 </w:t>
      </w:r>
      <w:r w:rsidR="00481730">
        <w:t>months,</w:t>
      </w:r>
      <w:r w:rsidR="003E1057">
        <w:t xml:space="preserve"> but it did take a long time to </w:t>
      </w:r>
      <w:r w:rsidR="00276233">
        <w:t>actually</w:t>
      </w:r>
      <w:r w:rsidR="003E1057">
        <w:t xml:space="preserve"> work out really how her little mind was working really. She would just try to – I would describe it as she would just want it</w:t>
      </w:r>
      <w:r w:rsidR="004835BE">
        <w:t xml:space="preserve"> to be me and her - </w:t>
      </w:r>
      <w:r w:rsidR="003E1057">
        <w:t xml:space="preserve">if she could get inside </w:t>
      </w:r>
      <w:r w:rsidR="00A54EE6">
        <w:t>me,</w:t>
      </w:r>
      <w:r w:rsidR="003E1057">
        <w:t xml:space="preserve"> I think she would have done, y’know, </w:t>
      </w:r>
      <w:r w:rsidR="009A2DF0">
        <w:t>wouldn’t</w:t>
      </w:r>
      <w:r w:rsidR="003E1057">
        <w:t xml:space="preserve"> want anyone else to touch anywhere near me, y’know she’s mine and no one </w:t>
      </w:r>
      <w:r w:rsidR="00A20A4B">
        <w:t>else</w:t>
      </w:r>
      <w:r w:rsidR="00FB4509">
        <w:t>’s</w:t>
      </w:r>
      <w:r w:rsidR="003E1057">
        <w:t xml:space="preserve">. And </w:t>
      </w:r>
      <w:r w:rsidR="00B02392">
        <w:t>so,</w:t>
      </w:r>
      <w:r w:rsidR="003E1057">
        <w:t xml:space="preserve"> would be disruptive to everyone else around, actually probably secretly nasty to anyone else around, other children that I might have in placement, she would be </w:t>
      </w:r>
      <w:r w:rsidR="00E84695">
        <w:t>particularly</w:t>
      </w:r>
      <w:r w:rsidR="003E1057">
        <w:t xml:space="preserve"> nasty to and then they would come and tell me, because it would all be done on the sly. </w:t>
      </w:r>
    </w:p>
    <w:p w14:paraId="120C0C6E" w14:textId="522825C2" w:rsidR="00121FA1" w:rsidRDefault="00121FA1"/>
    <w:p w14:paraId="693D7331" w14:textId="0047F812" w:rsidR="00121FA1" w:rsidRDefault="00121FA1">
      <w:r>
        <w:t xml:space="preserve">I: </w:t>
      </w:r>
      <w:r w:rsidR="00747301">
        <w:t>So,</w:t>
      </w:r>
      <w:r>
        <w:t xml:space="preserve"> what do you think was kind of underpinning those behaviours?</w:t>
      </w:r>
    </w:p>
    <w:p w14:paraId="54934F7D" w14:textId="3B139211" w:rsidR="00121FA1" w:rsidRDefault="00121FA1"/>
    <w:p w14:paraId="649DEB0D" w14:textId="6C1489F6" w:rsidR="00121FA1" w:rsidRDefault="00703CDE">
      <w:r>
        <w:t xml:space="preserve">P: Home life I think really, she was diagnosed with reactive attachment disorder, erm, so and I really understood very little about that really and I mean I’m ok now, I’ve got to grips with what the disorder is, but at the time I had no idea really that someone so little could be so angry, so so aggressive. </w:t>
      </w:r>
      <w:r w:rsidR="00121FA1">
        <w:t xml:space="preserve">She loved you but hated you if that makes sense, </w:t>
      </w:r>
      <w:r w:rsidR="00893781">
        <w:t xml:space="preserve">she just, </w:t>
      </w:r>
      <w:r w:rsidR="00121FA1">
        <w:t xml:space="preserve">she </w:t>
      </w:r>
      <w:r w:rsidR="00121FA1">
        <w:lastRenderedPageBreak/>
        <w:t xml:space="preserve">really wanted to be with you but </w:t>
      </w:r>
      <w:proofErr w:type="gramStart"/>
      <w:r w:rsidR="00121FA1">
        <w:t>also</w:t>
      </w:r>
      <w:proofErr w:type="gramEnd"/>
      <w:r w:rsidR="00121FA1">
        <w:t xml:space="preserve"> she didn’t want to get close, frightened of getting close to you so she</w:t>
      </w:r>
      <w:r w:rsidR="006556D0">
        <w:t>’</w:t>
      </w:r>
      <w:r w:rsidR="00121FA1">
        <w:t xml:space="preserve">d actually be horrible as well. Really sort of </w:t>
      </w:r>
      <w:r w:rsidR="005E6DF8">
        <w:t>Jekyll</w:t>
      </w:r>
      <w:r w:rsidR="00121FA1">
        <w:t xml:space="preserve"> and Hyde personality. </w:t>
      </w:r>
      <w:r w:rsidR="003607E8">
        <w:t xml:space="preserve">She had a lot of heritage issues. I think she was probably the only dual </w:t>
      </w:r>
      <w:r w:rsidR="006346EB">
        <w:t>heritage;</w:t>
      </w:r>
      <w:r w:rsidR="003607E8">
        <w:t xml:space="preserve"> she had a sister that was white from a white dad, same mother, different fathers, but lived in that household. When she came to me, the younger sibling stayed in that household, so as far as she could see </w:t>
      </w:r>
      <w:r w:rsidR="007D632C">
        <w:t>it was because she was black, she looked like she did</w:t>
      </w:r>
      <w:r w:rsidR="006556D0">
        <w:t xml:space="preserve"> -</w:t>
      </w:r>
      <w:r w:rsidR="007D632C">
        <w:t xml:space="preserve"> that’s why she was moved on to me, and if she had long white hair, she would be – this is what she </w:t>
      </w:r>
      <w:r w:rsidR="00FA796A">
        <w:t>actually</w:t>
      </w:r>
      <w:r w:rsidR="007D632C">
        <w:t xml:space="preserve"> said </w:t>
      </w:r>
      <w:r w:rsidR="00EF2E63">
        <w:t>to</w:t>
      </w:r>
      <w:r w:rsidR="007D632C">
        <w:t xml:space="preserve"> me – she would probably still be at home. So massive. </w:t>
      </w:r>
      <w:r w:rsidR="00DF3289">
        <w:t>And the father not being around didn’t help. Came to me with no contact either,</w:t>
      </w:r>
    </w:p>
    <w:p w14:paraId="6C039469" w14:textId="27887B45" w:rsidR="00DF3289" w:rsidRDefault="00DF3289"/>
    <w:p w14:paraId="39EDD5CA" w14:textId="5346F00B" w:rsidR="00DF3289" w:rsidRDefault="00DF3289">
      <w:r>
        <w:t>I: With anyone?</w:t>
      </w:r>
    </w:p>
    <w:p w14:paraId="6373BA2C" w14:textId="1C5AA976" w:rsidR="00DF3289" w:rsidRDefault="00DF3289"/>
    <w:p w14:paraId="5D23DB59" w14:textId="5424DF23" w:rsidR="00DF3289" w:rsidRDefault="00DF3289">
      <w:r>
        <w:t>P: No.</w:t>
      </w:r>
    </w:p>
    <w:p w14:paraId="2591175C" w14:textId="499E1077" w:rsidR="00DF3289" w:rsidRDefault="00DF3289"/>
    <w:p w14:paraId="4FEA6E5C" w14:textId="71891275" w:rsidR="00DF3289" w:rsidRDefault="00DF3289">
      <w:r>
        <w:t xml:space="preserve">I: Oh wow, ok. Ok, so just talk to me about, you mentioned that she could get quite </w:t>
      </w:r>
      <w:r w:rsidR="004F51E6">
        <w:t>angry, what would that look like?</w:t>
      </w:r>
    </w:p>
    <w:p w14:paraId="32960A3E" w14:textId="3C5AA048" w:rsidR="004F51E6" w:rsidRDefault="004F51E6"/>
    <w:p w14:paraId="7BC3BD40" w14:textId="5C60786E" w:rsidR="004F51E6" w:rsidRDefault="004F51E6">
      <w:r>
        <w:t xml:space="preserve">P: A typical example would be at school, she would be contained all day at school, she was ok in a learning </w:t>
      </w:r>
      <w:r w:rsidR="00785B27">
        <w:t>environment</w:t>
      </w:r>
      <w:r>
        <w:t xml:space="preserve"> where it was play based, so in her foundation years she was </w:t>
      </w:r>
      <w:r w:rsidR="006D3BB5">
        <w:t>absolutely</w:t>
      </w:r>
      <w:r>
        <w:t xml:space="preserve"> fine, but to move to year 1 was really hard for her. She could control the play in foundation, she could control the people around her, the </w:t>
      </w:r>
      <w:r w:rsidR="003E351A">
        <w:t>friends</w:t>
      </w:r>
      <w:r>
        <w:t xml:space="preserve"> that she picked she could manipulate and play her game that she wanted to </w:t>
      </w:r>
      <w:r w:rsidR="00FA7F3D">
        <w:t>play,</w:t>
      </w:r>
      <w:r>
        <w:t xml:space="preserve"> and everyone followed her around. But as </w:t>
      </w:r>
      <w:r w:rsidR="00A93679">
        <w:t>soon</w:t>
      </w:r>
      <w:r>
        <w:t xml:space="preserve"> as she was doing some more formal </w:t>
      </w:r>
      <w:r w:rsidR="000B1E03">
        <w:t>learning,</w:t>
      </w:r>
      <w:r>
        <w:t xml:space="preserve"> I think she found that </w:t>
      </w:r>
      <w:r w:rsidR="004F3AF5">
        <w:t>really</w:t>
      </w:r>
      <w:r>
        <w:t xml:space="preserve"> difficult. Really really difficult. </w:t>
      </w:r>
      <w:r w:rsidR="00D96066">
        <w:t>So,</w:t>
      </w:r>
      <w:r>
        <w:t xml:space="preserve"> she would </w:t>
      </w:r>
      <w:r w:rsidR="001E290D">
        <w:t>come</w:t>
      </w:r>
      <w:r>
        <w:t xml:space="preserve"> out of school, and then probably get to the car, and she would explode. I’d start </w:t>
      </w:r>
      <w:r w:rsidR="003772CC">
        <w:t>to</w:t>
      </w:r>
      <w:r>
        <w:t xml:space="preserve"> drive, she’d take her shoes off, she’d </w:t>
      </w:r>
      <w:r w:rsidR="000924E0">
        <w:t>throw</w:t>
      </w:r>
      <w:r>
        <w:t xml:space="preserve"> them at me wh</w:t>
      </w:r>
      <w:r w:rsidR="00F431E8">
        <w:t>en</w:t>
      </w:r>
      <w:r>
        <w:t xml:space="preserve"> I’m trying to drive, she’ll throw anything she could get her hands on at me while I’m driving, </w:t>
      </w:r>
      <w:r w:rsidR="004063DA">
        <w:t>so we’d</w:t>
      </w:r>
      <w:r>
        <w:t xml:space="preserve"> have to stop the car. Really quite dangerous things that she’d actually do, but it was just explosive, she’d been contained all day. </w:t>
      </w:r>
      <w:r w:rsidR="00AC507B">
        <w:t xml:space="preserve">You know this is the time that she was with someone that she loved, that she could actually explode to, and it was trying really before it gets to that point, start to learn really when that triggers going to start, how are you </w:t>
      </w:r>
      <w:r w:rsidR="00665874">
        <w:t>going</w:t>
      </w:r>
      <w:r w:rsidR="00AC507B">
        <w:t xml:space="preserve"> to do it before it actually gets </w:t>
      </w:r>
      <w:r w:rsidR="00036A2F">
        <w:t>to</w:t>
      </w:r>
      <w:r w:rsidR="00AC507B">
        <w:t xml:space="preserve"> that stage, because when </w:t>
      </w:r>
      <w:r w:rsidR="00F808E8">
        <w:t>they’re</w:t>
      </w:r>
      <w:r w:rsidR="00AC507B">
        <w:t xml:space="preserve"> in that heightened stage you </w:t>
      </w:r>
      <w:r w:rsidR="00CB4D4A">
        <w:t>can’t</w:t>
      </w:r>
      <w:r w:rsidR="00AC507B">
        <w:t xml:space="preserve"> get close to them you </w:t>
      </w:r>
      <w:r w:rsidR="00421E53">
        <w:t>can’t</w:t>
      </w:r>
      <w:r w:rsidR="00AC507B">
        <w:t xml:space="preserve"> get anywhere near. </w:t>
      </w:r>
      <w:r w:rsidR="008D7B31">
        <w:t xml:space="preserve">You </w:t>
      </w:r>
      <w:r w:rsidR="00EF1CC1">
        <w:t>can’t</w:t>
      </w:r>
      <w:r w:rsidR="008D7B31">
        <w:t xml:space="preserve"> explain you </w:t>
      </w:r>
      <w:r w:rsidR="00E9096C">
        <w:t>can’t</w:t>
      </w:r>
      <w:r w:rsidR="008D7B31">
        <w:t xml:space="preserve">, you </w:t>
      </w:r>
      <w:r w:rsidR="00C2520C">
        <w:t>have</w:t>
      </w:r>
      <w:r w:rsidR="008D7B31">
        <w:t xml:space="preserve"> to let them come down slowly, so </w:t>
      </w:r>
      <w:r w:rsidR="00A012AD">
        <w:t>it’s</w:t>
      </w:r>
      <w:r w:rsidR="008D7B31">
        <w:t xml:space="preserve"> tricky. </w:t>
      </w:r>
    </w:p>
    <w:p w14:paraId="5FC56B13" w14:textId="7BD6F52D" w:rsidR="00262F07" w:rsidRDefault="00262F07"/>
    <w:p w14:paraId="0088B8F6" w14:textId="5D5374AC" w:rsidR="00262F07" w:rsidRDefault="00262F07">
      <w:r>
        <w:t xml:space="preserve">I: Yeah, yeah, it does sound </w:t>
      </w:r>
      <w:r w:rsidR="00922B65">
        <w:t>tricky</w:t>
      </w:r>
      <w:r>
        <w:t xml:space="preserve">. </w:t>
      </w:r>
    </w:p>
    <w:p w14:paraId="6474D9FE" w14:textId="5132B904" w:rsidR="00262F07" w:rsidRDefault="00262F07"/>
    <w:p w14:paraId="21F0BB1A" w14:textId="0FF61A0B" w:rsidR="00262F07" w:rsidRDefault="00262F07">
      <w:r>
        <w:t xml:space="preserve">P: In the house she would pick things up throw them no matter what, she’d turn tables up she’d kick and hit and whatever she wanted to do, if she was really angry with herself she would probably, she’d get a duvet and stuff it in her mouth and pull it so </w:t>
      </w:r>
      <w:r w:rsidR="00263FC5">
        <w:t>hard</w:t>
      </w:r>
      <w:r>
        <w:t xml:space="preserve"> that her teeth would bleed. She was so </w:t>
      </w:r>
      <w:r w:rsidR="00F1417D">
        <w:t>sort</w:t>
      </w:r>
      <w:r>
        <w:t xml:space="preserve"> of angry with everything. Pull her hair, sort of self-harm. And this is at five. </w:t>
      </w:r>
    </w:p>
    <w:p w14:paraId="2EF34071" w14:textId="01E9F22B" w:rsidR="00262F07" w:rsidRDefault="00262F07"/>
    <w:p w14:paraId="06FC0210" w14:textId="12C06676" w:rsidR="00262F07" w:rsidRDefault="00262F07">
      <w:r>
        <w:t xml:space="preserve">I: And what do you think, you talked a little bit about that she’d been holding things in at school and it was now that she was at home – or not even at home yet – but she was with someone that she kind of </w:t>
      </w:r>
      <w:r w:rsidR="0068548F">
        <w:t>trusted</w:t>
      </w:r>
      <w:r>
        <w:t xml:space="preserve"> and had that kinda relationship with, that that was when she could </w:t>
      </w:r>
      <w:r w:rsidR="00517579">
        <w:t xml:space="preserve">show some of those behaviours or could kinda have that </w:t>
      </w:r>
      <w:r w:rsidR="00C87648">
        <w:t>meltdown</w:t>
      </w:r>
      <w:r w:rsidR="00517579">
        <w:t>. But what do you think, what was driving, why did we get to the point of needing to have a meltdown? What was going on?</w:t>
      </w:r>
    </w:p>
    <w:p w14:paraId="7B916301" w14:textId="56DD5BED" w:rsidR="00517579" w:rsidRDefault="00517579"/>
    <w:p w14:paraId="051C8119" w14:textId="3C2D7BC2" w:rsidR="00517579" w:rsidRDefault="00517579">
      <w:r>
        <w:t>P: I think she’</w:t>
      </w:r>
      <w:r w:rsidR="00AB5D3F">
        <w:t>s</w:t>
      </w:r>
      <w:r>
        <w:t xml:space="preserve"> found the whole</w:t>
      </w:r>
      <w:r w:rsidR="00AB5D3F">
        <w:t xml:space="preserve"> environment very difficult to deal with, y’know, she </w:t>
      </w:r>
      <w:r w:rsidR="004D604A">
        <w:t>still</w:t>
      </w:r>
      <w:r w:rsidR="00AB5D3F">
        <w:t xml:space="preserve"> had a lot </w:t>
      </w:r>
      <w:r w:rsidR="00843E69">
        <w:t>of</w:t>
      </w:r>
      <w:r w:rsidR="00AB5D3F">
        <w:t xml:space="preserve"> unanswered questions, she’d just lost everything she knew. </w:t>
      </w:r>
      <w:r w:rsidR="00EB7C65">
        <w:t xml:space="preserve">All family that she did know and then come somewhere else, and then she knew that she probably wasn’t </w:t>
      </w:r>
      <w:proofErr w:type="spellStart"/>
      <w:r w:rsidR="00EB7C65">
        <w:t>go</w:t>
      </w:r>
      <w:r w:rsidR="00472A80">
        <w:t>nna</w:t>
      </w:r>
      <w:proofErr w:type="spellEnd"/>
      <w:r w:rsidR="00EB7C65">
        <w:t xml:space="preserve"> to stay with me forever, didn’t want that to happen</w:t>
      </w:r>
      <w:r w:rsidR="0047771B">
        <w:t xml:space="preserve">, she would always say “because I’ve been with you a long time that means long-term, so that means I’ll stay with you” so all those confusing sort of little triggers in her mind, but I think </w:t>
      </w:r>
      <w:r w:rsidR="00B56612">
        <w:t xml:space="preserve">just </w:t>
      </w:r>
      <w:r w:rsidR="0047771B">
        <w:t xml:space="preserve">really so much damage was done in her early years that by 5 really she </w:t>
      </w:r>
      <w:r w:rsidR="00AF0670">
        <w:t>hadn’t</w:t>
      </w:r>
      <w:r w:rsidR="0047771B">
        <w:t xml:space="preserve"> </w:t>
      </w:r>
      <w:r w:rsidR="00033E9D">
        <w:t>addressed</w:t>
      </w:r>
      <w:r w:rsidR="0047771B">
        <w:t xml:space="preserve"> any of that information and I think that’s really. She wanted, </w:t>
      </w:r>
      <w:r w:rsidR="006E7821">
        <w:t>y’know she</w:t>
      </w:r>
      <w:r w:rsidR="0047771B">
        <w:t xml:space="preserve"> wanted a mummy and daddy she wanted to live this happy ever after life, but it just didn’t, it was far from it. Y’know all the nice </w:t>
      </w:r>
      <w:r w:rsidR="00561D62">
        <w:t>things</w:t>
      </w:r>
      <w:r w:rsidR="0047771B">
        <w:t xml:space="preserve"> we’d do y’know she would always </w:t>
      </w:r>
      <w:proofErr w:type="spellStart"/>
      <w:r w:rsidR="0047771B">
        <w:t>wan</w:t>
      </w:r>
      <w:r w:rsidR="003C1BF5">
        <w:t>na</w:t>
      </w:r>
      <w:proofErr w:type="spellEnd"/>
      <w:r w:rsidR="0047771B">
        <w:t xml:space="preserve"> wreck them at some point. I think, take the example of Christmas dinner, y’know, you spend hours doing your Christmas dinner, then you</w:t>
      </w:r>
      <w:r w:rsidR="003C1BF5">
        <w:t xml:space="preserve"> </w:t>
      </w:r>
      <w:r w:rsidR="0047771B">
        <w:t>all sit at the table. Just for no reason at all she puts her hand</w:t>
      </w:r>
      <w:r w:rsidR="001538DB">
        <w:t>s</w:t>
      </w:r>
      <w:r w:rsidR="0047771B">
        <w:t xml:space="preserve"> in her dinner, puts her dinner in to my plate – here into here – and then </w:t>
      </w:r>
      <w:r w:rsidR="00B5662B">
        <w:t xml:space="preserve">smashed the whole lot across the floor </w:t>
      </w:r>
      <w:r w:rsidR="00FF4FCB">
        <w:t>here</w:t>
      </w:r>
      <w:r w:rsidR="00B5662B">
        <w:t xml:space="preserve">, just chucked everything y’know and you just see red then and </w:t>
      </w:r>
      <w:r w:rsidR="001538DB">
        <w:t xml:space="preserve">you think, and then </w:t>
      </w:r>
      <w:r w:rsidR="00B5662B">
        <w:t xml:space="preserve">trying to give empathy for that, it was very very difficult at that point. That sort of level of disruption when she’d actually been with us quite a long </w:t>
      </w:r>
      <w:r w:rsidR="00972024">
        <w:t>while</w:t>
      </w:r>
      <w:r w:rsidR="00B5662B">
        <w:t xml:space="preserve"> by then but she still felt that that’s what she needed to do, and to show that empathy can be quite tricky when you’re in that, you’ve spent all day, all that planning – I don’t know if you’ve ever done that but </w:t>
      </w:r>
      <w:r w:rsidR="00EC5370">
        <w:t xml:space="preserve">oh my goodness </w:t>
      </w:r>
      <w:r w:rsidR="00C0591D">
        <w:t xml:space="preserve">– it was really really hard. </w:t>
      </w:r>
    </w:p>
    <w:p w14:paraId="4C5B911F" w14:textId="6203E309" w:rsidR="00C0591D" w:rsidRDefault="00C0591D"/>
    <w:p w14:paraId="4A29AE14" w14:textId="4608A323" w:rsidR="00C0591D" w:rsidRDefault="00C0591D">
      <w:r>
        <w:lastRenderedPageBreak/>
        <w:t xml:space="preserve">I: </w:t>
      </w:r>
      <w:r w:rsidR="00840389">
        <w:t>So,</w:t>
      </w:r>
      <w:r>
        <w:t xml:space="preserve"> taking that example what do you think, why do you think that </w:t>
      </w:r>
      <w:r w:rsidR="00A7129E">
        <w:t>happened</w:t>
      </w:r>
      <w:r>
        <w:t xml:space="preserve"> with the throwing on the floor?</w:t>
      </w:r>
    </w:p>
    <w:p w14:paraId="134756BD" w14:textId="72F121E6" w:rsidR="00C0591D" w:rsidRDefault="00C0591D"/>
    <w:p w14:paraId="27AE5D9B" w14:textId="2E963DDD" w:rsidR="00C0591D" w:rsidRDefault="00C0591D">
      <w:r>
        <w:t xml:space="preserve">P: It could be the fact that a trigger of Christmas. She hadn’t really experienced </w:t>
      </w:r>
      <w:r w:rsidR="00581B95">
        <w:t xml:space="preserve">a </w:t>
      </w:r>
      <w:r>
        <w:t>Christmas before</w:t>
      </w:r>
      <w:r w:rsidR="005072E9">
        <w:t xml:space="preserve">. Come down to </w:t>
      </w:r>
      <w:r w:rsidR="008B7B5D">
        <w:t>Santa</w:t>
      </w:r>
      <w:r w:rsidR="005072E9">
        <w:t xml:space="preserve"> giving her the world, sacks of presents </w:t>
      </w:r>
      <w:r w:rsidR="00906AA4">
        <w:t>from</w:t>
      </w:r>
      <w:r w:rsidR="005072E9">
        <w:t xml:space="preserve"> everybody </w:t>
      </w:r>
      <w:r w:rsidR="0058148F">
        <w:t>actually</w:t>
      </w:r>
      <w:r w:rsidR="005072E9">
        <w:t xml:space="preserve"> that was too much to deal with. And subsequently fr</w:t>
      </w:r>
      <w:r w:rsidR="00581B95">
        <w:t>o</w:t>
      </w:r>
      <w:r w:rsidR="005072E9">
        <w:t xml:space="preserve">m there I learnt </w:t>
      </w:r>
      <w:r w:rsidR="00BD14BB">
        <w:t>that</w:t>
      </w:r>
      <w:r w:rsidR="005072E9">
        <w:t xml:space="preserve"> </w:t>
      </w:r>
      <w:r w:rsidR="00581B95">
        <w:t xml:space="preserve">really </w:t>
      </w:r>
      <w:r w:rsidR="005072E9">
        <w:t xml:space="preserve">Christmas is quite tricky for them, a lot </w:t>
      </w:r>
      <w:r w:rsidR="00230F68">
        <w:t>of</w:t>
      </w:r>
      <w:r w:rsidR="005072E9">
        <w:t xml:space="preserve"> children. That you move the presents into different rooms, so that in the morning you might spend a little bit with those presents, and then have a rest from it and then go to another room later on, maybe after dinner and do more presents. But Christmas can be really over whelming, the whole thing. Too much, so excited, but like “I </w:t>
      </w:r>
      <w:r w:rsidR="00F0774C">
        <w:t>don’t</w:t>
      </w:r>
      <w:r w:rsidR="005072E9">
        <w:t xml:space="preserve"> </w:t>
      </w:r>
      <w:r w:rsidR="00F3533C">
        <w:t>deserve</w:t>
      </w:r>
      <w:r w:rsidR="005072E9">
        <w:t xml:space="preserve"> any of this, why is that all done for me?”</w:t>
      </w:r>
      <w:r w:rsidR="002575BA">
        <w:t xml:space="preserve"> </w:t>
      </w:r>
      <w:r w:rsidR="00D6198C">
        <w:t>it’s</w:t>
      </w:r>
      <w:r w:rsidR="002575BA">
        <w:t xml:space="preserve"> that </w:t>
      </w:r>
      <w:r w:rsidR="008F4DEE">
        <w:t>switch</w:t>
      </w:r>
      <w:r w:rsidR="002575BA">
        <w:t xml:space="preserve"> of. It was easy just to </w:t>
      </w:r>
      <w:r w:rsidR="00CE1FF7">
        <w:t>click</w:t>
      </w:r>
      <w:r w:rsidR="002575BA">
        <w:t xml:space="preserve"> into </w:t>
      </w:r>
      <w:proofErr w:type="gramStart"/>
      <w:r w:rsidR="002575BA">
        <w:t>those sort of moods</w:t>
      </w:r>
      <w:proofErr w:type="gramEnd"/>
      <w:r w:rsidR="002575BA">
        <w:t xml:space="preserve">. But we did get lots of help from then on, we had play </w:t>
      </w:r>
      <w:r w:rsidR="00431479">
        <w:t>therapy</w:t>
      </w:r>
      <w:r w:rsidR="002575BA">
        <w:t xml:space="preserve"> at school and </w:t>
      </w:r>
      <w:r w:rsidR="00954B89">
        <w:t>all</w:t>
      </w:r>
      <w:r w:rsidR="002575BA">
        <w:t xml:space="preserve"> those sorts of </w:t>
      </w:r>
      <w:r w:rsidR="00E56AB5">
        <w:t>things</w:t>
      </w:r>
      <w:r w:rsidR="002575BA">
        <w:t xml:space="preserve"> that helped. But she was so adorable even </w:t>
      </w:r>
      <w:r w:rsidR="003B5666">
        <w:t xml:space="preserve">like the headteacher wanted to be her advocate, that </w:t>
      </w:r>
      <w:r w:rsidR="002A281C">
        <w:t>sort</w:t>
      </w:r>
      <w:r w:rsidR="003B5666">
        <w:t xml:space="preserve"> of thing. Yeah, she was lovely lovely girl. And I still love her with all my heart</w:t>
      </w:r>
      <w:r w:rsidR="00211874">
        <w:t xml:space="preserve"> now, </w:t>
      </w:r>
      <w:r w:rsidR="00B87D1F">
        <w:t>it’s</w:t>
      </w:r>
      <w:r w:rsidR="00211874">
        <w:t xml:space="preserve"> really weird. And yet she caused me the most upset and grief and yet she’</w:t>
      </w:r>
      <w:r w:rsidR="00CF5E9C">
        <w:t>s</w:t>
      </w:r>
      <w:r w:rsidR="00211874">
        <w:t xml:space="preserve"> the one I think about probably more than any of them, strange really. </w:t>
      </w:r>
    </w:p>
    <w:p w14:paraId="5BFA8808" w14:textId="0EAAFF11" w:rsidR="00211874" w:rsidRDefault="00211874"/>
    <w:p w14:paraId="5107EBCB" w14:textId="6B3F9344" w:rsidR="00211874" w:rsidRDefault="00211874">
      <w:r>
        <w:t>I: Why do you think that is?</w:t>
      </w:r>
    </w:p>
    <w:p w14:paraId="0101919E" w14:textId="213249CC" w:rsidR="00211874" w:rsidRDefault="00211874"/>
    <w:p w14:paraId="2145D97F" w14:textId="32B2AD30" w:rsidR="00211874" w:rsidRDefault="00211874">
      <w:r>
        <w:t xml:space="preserve">P: I think we had to work out so much together, the bond was very very strong </w:t>
      </w:r>
      <w:r w:rsidR="004B72B6">
        <w:t>and I think we learnt together really and she learnt that I would protect her I would look after her and I would be the one</w:t>
      </w:r>
      <w:r w:rsidR="00A3556F">
        <w:t xml:space="preserve"> that</w:t>
      </w:r>
      <w:r w:rsidR="004B72B6">
        <w:t xml:space="preserve"> answered those </w:t>
      </w:r>
      <w:r w:rsidR="00C37316">
        <w:t>tough</w:t>
      </w:r>
      <w:r w:rsidR="004B72B6">
        <w:t xml:space="preserve"> questions if someone asked her. She always knew that she could </w:t>
      </w:r>
      <w:r w:rsidR="002F4689">
        <w:t>rely</w:t>
      </w:r>
      <w:r w:rsidR="004B72B6">
        <w:t xml:space="preserve"> on me. She knew I’d be there at the school gate. She’d love to come out and say “mummy, mummy, mummy” and I sort of said to her, y’know, I’m foster mummy, but you have got a mummy,</w:t>
      </w:r>
      <w:r w:rsidR="00FC6987">
        <w:t xml:space="preserve"> y’know,</w:t>
      </w:r>
      <w:r w:rsidR="004B72B6">
        <w:t xml:space="preserve"> rather than knowing the fact that she’s moving on somewhere and </w:t>
      </w:r>
      <w:r w:rsidR="00FC6987">
        <w:t xml:space="preserve">then </w:t>
      </w:r>
      <w:r w:rsidR="004B72B6">
        <w:t>she’ll</w:t>
      </w:r>
      <w:r w:rsidR="00FC6987">
        <w:t xml:space="preserve"> probably</w:t>
      </w:r>
      <w:r w:rsidR="004B72B6">
        <w:t xml:space="preserve"> want to call them mummy </w:t>
      </w:r>
      <w:r w:rsidR="00FC6987">
        <w:t xml:space="preserve">and then </w:t>
      </w:r>
      <w:r w:rsidR="004B72B6">
        <w:t xml:space="preserve">all these mummies they’re not her mummy, she has a </w:t>
      </w:r>
      <w:r w:rsidR="00A71863">
        <w:t>mummy</w:t>
      </w:r>
      <w:r w:rsidR="008A2B67">
        <w:t xml:space="preserve"> that couldn’t look after her so </w:t>
      </w:r>
      <w:r w:rsidR="006B5893">
        <w:t>it’s</w:t>
      </w:r>
      <w:r w:rsidR="008A2B67">
        <w:t xml:space="preserve"> really getting that into her as well. </w:t>
      </w:r>
      <w:r w:rsidR="00083C38">
        <w:t xml:space="preserve">And it’s the loss of not even knowing who her father was or is, </w:t>
      </w:r>
      <w:r w:rsidR="00C95E62">
        <w:t xml:space="preserve">where is he? </w:t>
      </w:r>
      <w:r w:rsidR="00083C38">
        <w:t>why didn’t he want me</w:t>
      </w:r>
      <w:r w:rsidR="00C95E62">
        <w:t xml:space="preserve">? </w:t>
      </w:r>
      <w:r w:rsidR="00083C38">
        <w:t xml:space="preserve">and really as young as five they do have that level of understanding and its understanding that they have a voice. </w:t>
      </w:r>
      <w:r w:rsidR="005225A5">
        <w:t xml:space="preserve">So many people </w:t>
      </w:r>
      <w:proofErr w:type="spellStart"/>
      <w:r w:rsidR="005225A5">
        <w:t>wan</w:t>
      </w:r>
      <w:r w:rsidR="00E66B7F">
        <w:t>na</w:t>
      </w:r>
      <w:proofErr w:type="spellEnd"/>
      <w:r w:rsidR="005225A5">
        <w:t xml:space="preserve"> talk about them and make decisions about them, </w:t>
      </w:r>
      <w:r w:rsidR="00C653A5">
        <w:t>but</w:t>
      </w:r>
      <w:r w:rsidR="005225A5">
        <w:t xml:space="preserve"> at five </w:t>
      </w:r>
      <w:r w:rsidR="009502E0">
        <w:t>really,</w:t>
      </w:r>
      <w:r w:rsidR="005225A5">
        <w:t xml:space="preserve"> she </w:t>
      </w:r>
      <w:r w:rsidR="00264CEC">
        <w:t>could</w:t>
      </w:r>
      <w:r w:rsidR="005225A5">
        <w:t xml:space="preserve"> have if I asked her, y’know put it in age appropriate terms, she could probably tell me what she wanted, her wishes and feelings. </w:t>
      </w:r>
    </w:p>
    <w:p w14:paraId="13483E26" w14:textId="4AAA857B" w:rsidR="0065027F" w:rsidRDefault="0065027F"/>
    <w:p w14:paraId="6DA019A3" w14:textId="3DBA8A68" w:rsidR="0065027F" w:rsidRDefault="0065027F">
      <w:r>
        <w:lastRenderedPageBreak/>
        <w:t xml:space="preserve">I: Yeah, bless, ok. </w:t>
      </w:r>
      <w:r w:rsidR="00521B6E">
        <w:t xml:space="preserve">You </w:t>
      </w:r>
      <w:r w:rsidR="00C8486A">
        <w:t>mentioned earlier</w:t>
      </w:r>
      <w:r w:rsidR="00521B6E">
        <w:t xml:space="preserve"> when we were talking about school and how the kind of play based curriculum, early years suited better in terms of because it suited those sorts of controlling behaviours and manipulating the situation. </w:t>
      </w:r>
      <w:r w:rsidR="00C40B72">
        <w:t xml:space="preserve">Where do you think those </w:t>
      </w:r>
      <w:r w:rsidR="0046446E">
        <w:t>behaviours</w:t>
      </w:r>
      <w:r w:rsidR="00C40B72">
        <w:t xml:space="preserve"> in </w:t>
      </w:r>
      <w:r w:rsidR="00533240">
        <w:t>particular</w:t>
      </w:r>
      <w:r w:rsidR="00C40B72">
        <w:t xml:space="preserve"> came from, that need for control?</w:t>
      </w:r>
    </w:p>
    <w:p w14:paraId="695B358D" w14:textId="45E70B80" w:rsidR="00C40B72" w:rsidRDefault="00C40B72"/>
    <w:p w14:paraId="4BB1064A" w14:textId="302246E8" w:rsidR="00C40B72" w:rsidRDefault="00F74B31">
      <w:r>
        <w:t xml:space="preserve">P: Obviously I think in her early years I don’t think there was any control, she had any control of her life, it was done and lots of wicked things happened in that household that she was able to tell me about and they were beyond – the fear and everything else that she did experience – were way beyond anything that she could comprehend or take control of, so I think you’re not gonna get anyone close to me, so I’m going to make sure that </w:t>
      </w:r>
      <w:r w:rsidR="00C16F6E">
        <w:t xml:space="preserve">I make sure that </w:t>
      </w:r>
      <w:r>
        <w:t xml:space="preserve">I’m alright. </w:t>
      </w:r>
      <w:r w:rsidR="00765251">
        <w:t>So,</w:t>
      </w:r>
      <w:r w:rsidR="00574375">
        <w:t xml:space="preserve"> fight flight sort of scenario, </w:t>
      </w:r>
      <w:r w:rsidR="00FC3004">
        <w:t>that sort of thing. P</w:t>
      </w:r>
      <w:r w:rsidR="00574375">
        <w:t>rotecting yourself</w:t>
      </w:r>
      <w:r w:rsidR="00FC6224">
        <w:t xml:space="preserve">, whizzy - y’know </w:t>
      </w:r>
      <w:r w:rsidR="00FC3004">
        <w:t>initially, not really knowing, y’know it</w:t>
      </w:r>
      <w:r w:rsidR="00FC6224">
        <w:t xml:space="preserve"> could almost manifest itself as ADHD she was very whizzy at times and I think that’s the deep trauma that she’s </w:t>
      </w:r>
      <w:r w:rsidR="009E0680">
        <w:t>suffered and</w:t>
      </w:r>
      <w:r w:rsidR="00FC6224">
        <w:t xml:space="preserve"> that </w:t>
      </w:r>
      <w:r w:rsidR="00036C34">
        <w:t>not</w:t>
      </w:r>
      <w:r w:rsidR="00FC6224">
        <w:t xml:space="preserve"> being addressed</w:t>
      </w:r>
      <w:r w:rsidR="00584585">
        <w:t xml:space="preserve">. </w:t>
      </w:r>
    </w:p>
    <w:p w14:paraId="3BA59F79" w14:textId="3BF5F087" w:rsidR="00584585" w:rsidRDefault="00584585"/>
    <w:p w14:paraId="65192E07" w14:textId="57A98A30" w:rsidR="00584585" w:rsidRDefault="00584585">
      <w:r>
        <w:t xml:space="preserve">I: and were there, what were some </w:t>
      </w:r>
      <w:r w:rsidR="001123F6">
        <w:t>of</w:t>
      </w:r>
      <w:r>
        <w:t xml:space="preserve"> the behaviours, we’ve talked about some specific examples, like the Christmas dinner, but were there – what was most challenging at home in terms of her behaviour. </w:t>
      </w:r>
    </w:p>
    <w:p w14:paraId="7660945D" w14:textId="44B1A1FC" w:rsidR="00584585" w:rsidRDefault="00584585"/>
    <w:p w14:paraId="6DA01118" w14:textId="6C43A46C" w:rsidR="00584585" w:rsidRDefault="00584585">
      <w:r>
        <w:t xml:space="preserve">P: Erm, I think probably, she didn’t want my husband </w:t>
      </w:r>
      <w:r w:rsidR="00702773">
        <w:t>anywhere</w:t>
      </w:r>
      <w:r>
        <w:t xml:space="preserve"> near as such, she didn’t really like men, so she would do things to drive him mad, just to get him out the way. But initially when this is all going on, you don’t really, when you’re sucked into it, you don’t really realise what is actually going on, </w:t>
      </w:r>
      <w:r w:rsidR="007806C0">
        <w:t>but</w:t>
      </w:r>
      <w:r>
        <w:t xml:space="preserve"> they try their best to get between you, </w:t>
      </w:r>
      <w:r w:rsidR="005751D8">
        <w:t>cause</w:t>
      </w:r>
      <w:r>
        <w:t xml:space="preserve"> </w:t>
      </w:r>
      <w:r w:rsidR="00CD6A5F">
        <w:t>arguments</w:t>
      </w:r>
      <w:r>
        <w:t xml:space="preserve"> between you</w:t>
      </w:r>
      <w:r w:rsidR="0042006F">
        <w:t xml:space="preserve">, </w:t>
      </w:r>
      <w:r w:rsidR="0035717B">
        <w:t>he’ll</w:t>
      </w:r>
      <w:r w:rsidR="0042006F">
        <w:t xml:space="preserve"> be saying “but that’s not acceptable” and I’ll be saying “eh...”, so she’ll be causing that sort of friction between my husband and myself, my daughter at the time, she was living at home, but she didn’t like the </w:t>
      </w:r>
      <w:r w:rsidR="00292821">
        <w:t>closeness</w:t>
      </w:r>
      <w:r w:rsidR="0042006F">
        <w:t xml:space="preserve"> of us – if I was hugging my daughter</w:t>
      </w:r>
      <w:r w:rsidR="00703059">
        <w:t>, she’d be in the middle, she</w:t>
      </w:r>
      <w:r w:rsidR="001D4790">
        <w:t>’</w:t>
      </w:r>
      <w:r w:rsidR="00703059">
        <w:t xml:space="preserve">d be on the ground trying to get between the two </w:t>
      </w:r>
      <w:r w:rsidR="00621773">
        <w:t>of</w:t>
      </w:r>
      <w:r w:rsidR="00703059">
        <w:t xml:space="preserve"> us, “</w:t>
      </w:r>
      <w:r w:rsidR="00321A13">
        <w:t>she’s</w:t>
      </w:r>
      <w:r w:rsidR="00703059">
        <w:t xml:space="preserve"> my [foster carer], she’s my [foster carer]”, that sort of thing. </w:t>
      </w:r>
    </w:p>
    <w:p w14:paraId="23658A2B" w14:textId="361E8A84" w:rsidR="00703059" w:rsidRDefault="00703059"/>
    <w:p w14:paraId="4CB4BB66" w14:textId="2DB7B5C8" w:rsidR="00703059" w:rsidRDefault="00703059">
      <w:r>
        <w:t xml:space="preserve">I: When you said </w:t>
      </w:r>
      <w:r w:rsidR="009A3ABF">
        <w:t xml:space="preserve">that at the </w:t>
      </w:r>
      <w:r w:rsidR="004A363C">
        <w:t>time</w:t>
      </w:r>
      <w:r w:rsidR="009A3ABF">
        <w:t xml:space="preserve"> when you’re in it its </w:t>
      </w:r>
      <w:r w:rsidR="00E923BE">
        <w:t>harder</w:t>
      </w:r>
      <w:r w:rsidR="009A3ABF">
        <w:t xml:space="preserve"> to see that kind of I guess that bigger picture of what might be going on. What do you think at the time you were thinking was like where, what was your understanding at the time of those behaviours? That kind of</w:t>
      </w:r>
      <w:r w:rsidR="00601024">
        <w:t>...</w:t>
      </w:r>
    </w:p>
    <w:p w14:paraId="7F41D442" w14:textId="128FC325" w:rsidR="00601024" w:rsidRDefault="00601024"/>
    <w:p w14:paraId="303E1851" w14:textId="15CE5FF2" w:rsidR="00601024" w:rsidRDefault="00601024">
      <w:r>
        <w:lastRenderedPageBreak/>
        <w:t xml:space="preserve">P: I felt that she was grinding me </w:t>
      </w:r>
      <w:r w:rsidR="00B92BDC">
        <w:t>down</w:t>
      </w:r>
      <w:r>
        <w:t>. It was getting to the stage</w:t>
      </w:r>
      <w:r w:rsidR="00B9715C">
        <w:t xml:space="preserve"> then really we needed more professional input that wasn’t really there, and </w:t>
      </w:r>
      <w:r w:rsidR="006B02E4">
        <w:t>you’re</w:t>
      </w:r>
      <w:r w:rsidR="00B9715C">
        <w:t xml:space="preserve"> starting to burn out with the level of what it was for one small little girl and the level of disruption, madness in </w:t>
      </w:r>
      <w:r w:rsidR="00DB77DF">
        <w:t>your</w:t>
      </w:r>
      <w:r w:rsidR="00B9715C">
        <w:t xml:space="preserve"> house and you realise </w:t>
      </w:r>
      <w:r w:rsidR="004243B6">
        <w:t>it’s</w:t>
      </w:r>
      <w:r w:rsidR="00B9715C">
        <w:t xml:space="preserve"> just not working, you need some other help</w:t>
      </w:r>
      <w:r w:rsidR="007654C2">
        <w:t xml:space="preserve">, but when we talk about help, it really wasn’t there, so you would go to your social worker, and y’know with my level of training y’know I know how children </w:t>
      </w:r>
      <w:r w:rsidR="00952910">
        <w:t>l</w:t>
      </w:r>
      <w:r w:rsidR="007654C2">
        <w:t xml:space="preserve">earn, I know, so to be presented with this </w:t>
      </w:r>
      <w:r w:rsidR="005A6165">
        <w:t xml:space="preserve">sort of </w:t>
      </w:r>
      <w:r w:rsidR="007654C2">
        <w:t>level of behaviour and not really quite understanding what reactive attachment disorder is as such</w:t>
      </w:r>
      <w:r w:rsidR="006E1957">
        <w:t>, y’know. And then going to CAMHS and them do assessment and that’s as far as it goes, and that’s where we were left. Y’know because their moto at the time, or the</w:t>
      </w:r>
      <w:r w:rsidR="005A6165">
        <w:t xml:space="preserve">ir </w:t>
      </w:r>
      <w:r w:rsidR="006E1957">
        <w:t xml:space="preserve">thing was if the </w:t>
      </w:r>
      <w:r w:rsidR="009E5A60">
        <w:t>child’s</w:t>
      </w:r>
      <w:r w:rsidR="006E1957">
        <w:t xml:space="preserve"> not in long-term care </w:t>
      </w:r>
      <w:r w:rsidR="00DD262A">
        <w:t>really,</w:t>
      </w:r>
      <w:r w:rsidR="006E1957">
        <w:t xml:space="preserve"> we </w:t>
      </w:r>
      <w:r w:rsidR="00105104">
        <w:t>can’t</w:t>
      </w:r>
      <w:r w:rsidR="006E1957">
        <w:t xml:space="preserve"> work with them. </w:t>
      </w:r>
      <w:r w:rsidR="005A6165">
        <w:t xml:space="preserve">But </w:t>
      </w:r>
      <w:r w:rsidR="003D1B90">
        <w:t xml:space="preserve">I </w:t>
      </w:r>
      <w:proofErr w:type="gramStart"/>
      <w:r w:rsidR="003D1B90">
        <w:t>said</w:t>
      </w:r>
      <w:proofErr w:type="gramEnd"/>
      <w:r w:rsidR="003D1B90">
        <w:t xml:space="preserve"> “you’re telling me, for the next 1, 2, 3, 4 years, </w:t>
      </w:r>
      <w:r w:rsidR="009366CC">
        <w:t>no-one’s</w:t>
      </w:r>
      <w:r w:rsidR="003D1B90">
        <w:t xml:space="preserve"> going to give me any help, I’m going to be left on my own, to do this on my own?”. </w:t>
      </w:r>
      <w:r w:rsidR="00BF307C">
        <w:t>And they were thinking it’s more like, she’ll be leaving you next week – No, short term care is anything from overnight to three years</w:t>
      </w:r>
      <w:r w:rsidR="0093443E">
        <w:t xml:space="preserve">/ </w:t>
      </w:r>
      <w:r w:rsidR="00BF307C">
        <w:t xml:space="preserve">four years, 18 months average, y’know </w:t>
      </w:r>
      <w:r w:rsidR="00076E74">
        <w:t xml:space="preserve">they </w:t>
      </w:r>
      <w:r w:rsidR="00BF307C">
        <w:t xml:space="preserve">needed to </w:t>
      </w:r>
      <w:r w:rsidR="00076E74">
        <w:t xml:space="preserve">really </w:t>
      </w:r>
      <w:r w:rsidR="00BF307C">
        <w:t xml:space="preserve">restructure </w:t>
      </w:r>
      <w:r w:rsidR="00076E74">
        <w:t xml:space="preserve">or rethink </w:t>
      </w:r>
      <w:r w:rsidR="00BF307C">
        <w:t>their feelings</w:t>
      </w:r>
      <w:r w:rsidR="00076E74">
        <w:t>;</w:t>
      </w:r>
      <w:r w:rsidR="00BF307C">
        <w:t xml:space="preserve"> where</w:t>
      </w:r>
      <w:r w:rsidR="00076E74">
        <w:t xml:space="preserve"> </w:t>
      </w:r>
      <w:r w:rsidR="00BF307C">
        <w:t xml:space="preserve">now, we’re talking about a whole new, through my pushing them and saying to them and working with the local authority, explaining really what wasn’t there, getting in touch with the head of CAMHS at a meeting I was at, and they asked me what I thought of CAMHS and I said “I don’t think anything of CAMHS” at a very corporate meeting, corporate parenting meeting that I was sitting on the panel, all these heads of areas, and I said that to them, and since then, </w:t>
      </w:r>
      <w:r w:rsidR="00BE7212">
        <w:t>now you</w:t>
      </w:r>
      <w:r w:rsidR="00BF307C">
        <w:t xml:space="preserve"> can refer yourself to CAMHS, </w:t>
      </w:r>
      <w:r w:rsidR="00155701">
        <w:t xml:space="preserve">you can have, </w:t>
      </w:r>
      <w:r w:rsidR="007E3C29">
        <w:t>there’s</w:t>
      </w:r>
      <w:r w:rsidR="00BF307C">
        <w:t xml:space="preserve"> a direct line through, you can get lots </w:t>
      </w:r>
      <w:r w:rsidR="00EC4F59">
        <w:t>and</w:t>
      </w:r>
      <w:r w:rsidR="00BF307C">
        <w:t xml:space="preserve"> lots of support now. </w:t>
      </w:r>
      <w:r w:rsidR="0012550B">
        <w:t>They come to support groups, psychologist psychiatrists, y</w:t>
      </w:r>
      <w:r w:rsidR="0003425A">
        <w:t>’</w:t>
      </w:r>
      <w:r w:rsidR="0012550B">
        <w:t xml:space="preserve">know there every month or every other month, you can ring to talk to anyone, that wasn’t there a few years ago – even as much as probably a </w:t>
      </w:r>
      <w:r w:rsidR="007E7EB6">
        <w:t>year</w:t>
      </w:r>
      <w:r w:rsidR="0012550B">
        <w:t xml:space="preserve"> ago. </w:t>
      </w:r>
      <w:r w:rsidR="004B1D57">
        <w:t xml:space="preserve">That wasn’t there. </w:t>
      </w:r>
      <w:r w:rsidR="008541EF">
        <w:t>Y’know</w:t>
      </w:r>
      <w:r w:rsidR="004B1D57">
        <w:t xml:space="preserve"> a lot of people struggling with these types of children </w:t>
      </w:r>
      <w:r w:rsidR="00F11E8F">
        <w:t>unfortunately</w:t>
      </w:r>
      <w:r w:rsidR="004B1D57">
        <w:t xml:space="preserve">. </w:t>
      </w:r>
      <w:r w:rsidR="0093512B">
        <w:t>Y’know</w:t>
      </w:r>
      <w:r w:rsidR="004B1D57">
        <w:t xml:space="preserve"> you </w:t>
      </w:r>
      <w:proofErr w:type="spellStart"/>
      <w:r w:rsidR="004B1D57">
        <w:t>wan</w:t>
      </w:r>
      <w:r w:rsidR="0003425A">
        <w:t>na</w:t>
      </w:r>
      <w:proofErr w:type="spellEnd"/>
      <w:r w:rsidR="004B1D57">
        <w:t xml:space="preserve"> do your best by </w:t>
      </w:r>
      <w:r w:rsidR="00E55338">
        <w:t>them</w:t>
      </w:r>
      <w:r w:rsidR="004B1D57">
        <w:t xml:space="preserve"> but really your </w:t>
      </w:r>
      <w:r w:rsidR="00A847BE">
        <w:t>burnt</w:t>
      </w:r>
      <w:r w:rsidR="004B1D57">
        <w:t xml:space="preserve"> out but then really </w:t>
      </w:r>
      <w:r w:rsidR="008E51B6">
        <w:t>you’re</w:t>
      </w:r>
      <w:r w:rsidR="004B1D57">
        <w:t xml:space="preserve"> not much good after that really, y’know you need time to rest and have the respite away from them, and I think that’s what we were finding was helping. </w:t>
      </w:r>
      <w:r w:rsidR="008351FE">
        <w:t>She went to, w</w:t>
      </w:r>
      <w:r w:rsidR="004B1D57">
        <w:t xml:space="preserve">e organised a regular respite </w:t>
      </w:r>
      <w:r w:rsidR="00434840">
        <w:t>every</w:t>
      </w:r>
      <w:r w:rsidR="004B1D57">
        <w:t xml:space="preserve"> </w:t>
      </w:r>
      <w:r w:rsidR="00436568">
        <w:t>other</w:t>
      </w:r>
      <w:r w:rsidR="004B1D57">
        <w:t xml:space="preserve"> </w:t>
      </w:r>
      <w:r w:rsidR="00273DE4">
        <w:t>weekend,</w:t>
      </w:r>
      <w:r w:rsidR="004B1D57">
        <w:t xml:space="preserve"> so it helped the relationship and sustained the placement. Which was really good, we found then we</w:t>
      </w:r>
      <w:r w:rsidR="008351FE">
        <w:t>’</w:t>
      </w:r>
      <w:r w:rsidR="004B1D57">
        <w:t xml:space="preserve">d </w:t>
      </w:r>
      <w:r w:rsidR="008351FE">
        <w:t xml:space="preserve">have </w:t>
      </w:r>
      <w:r w:rsidR="004B1D57">
        <w:t xml:space="preserve">breathing space to go out maybe at the weekend, because with that level of behaviour we couldn’t just get any a babysitter in or a friend because I wouldn’t want </w:t>
      </w:r>
      <w:r w:rsidR="004B1D57">
        <w:lastRenderedPageBreak/>
        <w:t xml:space="preserve">them exposed to that level of aggression, so you become a bit isolated with it. So that’s how it was with that one. </w:t>
      </w:r>
    </w:p>
    <w:p w14:paraId="40814895" w14:textId="25379604" w:rsidR="004B1D57" w:rsidRDefault="004B1D57"/>
    <w:p w14:paraId="316DB40C" w14:textId="2BBDC1C1" w:rsidR="003D3DFC" w:rsidRDefault="004B1D57">
      <w:r>
        <w:t>I: Ok, thank you, that’s been really helpful. I was just wondering if you’d had a</w:t>
      </w:r>
      <w:r w:rsidR="003D3DFC">
        <w:t xml:space="preserve">, I mean it sounds like you probably do, but if </w:t>
      </w:r>
      <w:r w:rsidR="00E95D2F">
        <w:t>there’s</w:t>
      </w:r>
      <w:r w:rsidR="003D3DFC">
        <w:t xml:space="preserve"> a particularly positive memory or something that you remember from that time from when she was </w:t>
      </w:r>
      <w:r w:rsidR="00FA7C19">
        <w:t>placed</w:t>
      </w:r>
      <w:r w:rsidR="003D3DFC">
        <w:t xml:space="preserve"> with you that kinda stands out at all?</w:t>
      </w:r>
    </w:p>
    <w:p w14:paraId="5C47CC38" w14:textId="77777777" w:rsidR="003D3DFC" w:rsidRDefault="003D3DFC"/>
    <w:p w14:paraId="12E80201" w14:textId="7D18EEDC" w:rsidR="00F91772" w:rsidRDefault="00992E19">
      <w:r>
        <w:t>P: I think watching her grow, I mean she grew 10cm</w:t>
      </w:r>
      <w:r w:rsidR="0017552E">
        <w:t>s</w:t>
      </w:r>
      <w:r>
        <w:t xml:space="preserve"> in a year, she grew </w:t>
      </w:r>
      <w:proofErr w:type="gramStart"/>
      <w:r>
        <w:t>three foot</w:t>
      </w:r>
      <w:proofErr w:type="gramEnd"/>
      <w:r>
        <w:t xml:space="preserve">, shoe sixes in a year. </w:t>
      </w:r>
      <w:r w:rsidR="0075160D">
        <w:t>She went from a petite, undernourished</w:t>
      </w:r>
      <w:r w:rsidR="000266DD">
        <w:t>, skinny, unhealthy</w:t>
      </w:r>
      <w:r w:rsidR="0075160D">
        <w:t xml:space="preserve"> little </w:t>
      </w:r>
      <w:r w:rsidR="00541BA6">
        <w:t>girl</w:t>
      </w:r>
      <w:r w:rsidR="0075160D">
        <w:t xml:space="preserve"> to a vibrant, happy</w:t>
      </w:r>
      <w:r w:rsidR="000266DD">
        <w:t>,</w:t>
      </w:r>
      <w:r w:rsidR="0075160D">
        <w:t xml:space="preserve"> beautiful little girl, y’know you </w:t>
      </w:r>
      <w:r w:rsidR="00094811">
        <w:t>could</w:t>
      </w:r>
      <w:r w:rsidR="0075160D">
        <w:t xml:space="preserve"> see the </w:t>
      </w:r>
      <w:r w:rsidR="005F6DB1">
        <w:t>smile</w:t>
      </w:r>
      <w:r w:rsidR="0075160D">
        <w:t>, you could see her face</w:t>
      </w:r>
      <w:r w:rsidR="000266DD">
        <w:t>, you could</w:t>
      </w:r>
      <w:r w:rsidR="0075160D">
        <w:t xml:space="preserve">. Before you could see straight through her you would see the sadness, then those lovely eyes </w:t>
      </w:r>
      <w:r w:rsidR="003D055F">
        <w:t>they’re</w:t>
      </w:r>
      <w:r w:rsidR="0075160D">
        <w:t xml:space="preserve"> glossy and she’s looked after, her skins glowing, </w:t>
      </w:r>
      <w:r w:rsidR="00C00DF5">
        <w:t xml:space="preserve">y’know </w:t>
      </w:r>
      <w:r w:rsidR="0075160D">
        <w:t xml:space="preserve">that, and the sipping to school and skipping down the drive. And so happy, and her friends come for tea, y’know she’s got friends, so they come to tea. </w:t>
      </w:r>
      <w:r w:rsidR="006979B4">
        <w:t>And a</w:t>
      </w:r>
      <w:r w:rsidR="0075160D">
        <w:t>ll that, when you see that that’s when you realise</w:t>
      </w:r>
      <w:r w:rsidR="00B62325">
        <w:t xml:space="preserve">, “cor you did an amazing job”, y’know </w:t>
      </w:r>
      <w:proofErr w:type="spellStart"/>
      <w:r w:rsidR="006979B4">
        <w:t>thats</w:t>
      </w:r>
      <w:proofErr w:type="spellEnd"/>
      <w:r w:rsidR="006979B4">
        <w:t xml:space="preserve"> when you y’know, </w:t>
      </w:r>
      <w:r w:rsidR="00B62325">
        <w:t xml:space="preserve">you seek products for </w:t>
      </w:r>
      <w:r w:rsidR="00B731C7">
        <w:t>the</w:t>
      </w:r>
      <w:r w:rsidR="00B62325">
        <w:t xml:space="preserve"> hair, making sure she gets all the </w:t>
      </w:r>
      <w:r w:rsidR="00872B62">
        <w:t>right</w:t>
      </w:r>
      <w:r w:rsidR="00B62325">
        <w:t xml:space="preserve"> </w:t>
      </w:r>
      <w:r w:rsidR="00BA5806">
        <w:t>things</w:t>
      </w:r>
      <w:r w:rsidR="00B62325">
        <w:t xml:space="preserve"> y’know </w:t>
      </w:r>
      <w:r w:rsidR="00026C72">
        <w:t>their</w:t>
      </w:r>
      <w:r w:rsidR="00B62325">
        <w:t xml:space="preserve"> hair can be quite brittle and challenging, and with that type of hair </w:t>
      </w:r>
      <w:r w:rsidR="0001107C">
        <w:t>you need</w:t>
      </w:r>
      <w:r w:rsidR="00B62325">
        <w:t xml:space="preserve"> products especially for their hair, y’know and some of them </w:t>
      </w:r>
      <w:r w:rsidR="002E1197">
        <w:t>they</w:t>
      </w:r>
      <w:r w:rsidR="00B62325">
        <w:t xml:space="preserve"> have family products that they use in their families, </w:t>
      </w:r>
      <w:r w:rsidR="00825B87">
        <w:t>it’s</w:t>
      </w:r>
      <w:r w:rsidR="00B62325">
        <w:t xml:space="preserve"> just finding out what they used, so that you </w:t>
      </w:r>
      <w:r w:rsidR="00155B62">
        <w:t>actually</w:t>
      </w:r>
      <w:r w:rsidR="00B62325">
        <w:t xml:space="preserve"> made her feel that </w:t>
      </w:r>
      <w:r w:rsidR="00ED299A">
        <w:t>y’know</w:t>
      </w:r>
      <w:r w:rsidR="00B62325">
        <w:t xml:space="preserve"> she was properly looked after. </w:t>
      </w:r>
      <w:r w:rsidR="00EA30A8">
        <w:t xml:space="preserve">So yeah, it was those, just </w:t>
      </w:r>
      <w:r w:rsidR="00481BD9">
        <w:t>watching</w:t>
      </w:r>
      <w:r w:rsidR="00EA30A8">
        <w:t xml:space="preserve"> </w:t>
      </w:r>
      <w:r w:rsidR="00467DA1">
        <w:t>them</w:t>
      </w:r>
      <w:r w:rsidR="00EA30A8">
        <w:t xml:space="preserve"> flourish, from really sad sad, head down sort of look, to, really jolly, </w:t>
      </w:r>
      <w:r w:rsidR="002A4272">
        <w:t>happy,</w:t>
      </w:r>
      <w:r w:rsidR="00EA30A8">
        <w:t xml:space="preserve"> y’know running around, just really lovely to see, and just catching her before she would trigger. Or knowing the things that would make her </w:t>
      </w:r>
      <w:r w:rsidR="00F91772">
        <w:t xml:space="preserve">snap. </w:t>
      </w:r>
    </w:p>
    <w:p w14:paraId="39F60A0E" w14:textId="77777777" w:rsidR="00F91772" w:rsidRDefault="00F91772"/>
    <w:p w14:paraId="7A2F1E00" w14:textId="77777777" w:rsidR="00F91772" w:rsidRDefault="00F91772">
      <w:r>
        <w:t>I: Yes, yeah, when you get to know them that well.</w:t>
      </w:r>
    </w:p>
    <w:p w14:paraId="3CA4AFCA" w14:textId="77777777" w:rsidR="00F91772" w:rsidRDefault="00F91772"/>
    <w:p w14:paraId="6082D258" w14:textId="455CFD24" w:rsidR="004B1D57" w:rsidRDefault="00F91772">
      <w:r>
        <w:t xml:space="preserve">P: Oh absolutely, and then we had people in to show us techniques to help her with her anger, things to do when she feels like the volcano’s building up, some of the things that would help her. </w:t>
      </w:r>
      <w:r w:rsidR="00BE1BB1">
        <w:t>Her breathing, she was show</w:t>
      </w:r>
      <w:r w:rsidR="00D562E0">
        <w:t>n</w:t>
      </w:r>
      <w:r w:rsidR="00BE1BB1">
        <w:t xml:space="preserve"> exercises to help with her breathing, and always sa</w:t>
      </w:r>
      <w:r w:rsidR="009B3B7C">
        <w:t xml:space="preserve">id “oh </w:t>
      </w:r>
      <w:r w:rsidR="00BE1BB1">
        <w:t>y’know you’ll help me you’ll help me</w:t>
      </w:r>
      <w:r w:rsidR="009B3B7C">
        <w:t>”</w:t>
      </w:r>
      <w:r w:rsidR="00BE1BB1">
        <w:t xml:space="preserve">. </w:t>
      </w:r>
      <w:r>
        <w:t xml:space="preserve">And </w:t>
      </w:r>
      <w:r w:rsidR="009B3B7C">
        <w:t xml:space="preserve">then </w:t>
      </w:r>
      <w:r w:rsidR="00EA6929">
        <w:t>afterwards</w:t>
      </w:r>
      <w:r>
        <w:t xml:space="preserve"> she’s </w:t>
      </w:r>
      <w:r w:rsidR="009B3B7C">
        <w:t xml:space="preserve">oh so sorry, she’s </w:t>
      </w:r>
      <w:r w:rsidR="00F35011">
        <w:t xml:space="preserve">exhausted but she’s so </w:t>
      </w:r>
      <w:r w:rsidR="00C5551C">
        <w:t>sorry that</w:t>
      </w:r>
      <w:r w:rsidR="00F35011">
        <w:t xml:space="preserve"> she behaved in that way, </w:t>
      </w:r>
      <w:r w:rsidR="00EF563B">
        <w:t>but</w:t>
      </w:r>
      <w:r w:rsidR="00F35011">
        <w:t xml:space="preserve"> its really acknowledging to her that you understand how she feels. Y’know, rather than saying </w:t>
      </w:r>
      <w:proofErr w:type="spellStart"/>
      <w:r w:rsidR="00CB36EE">
        <w:t>cor</w:t>
      </w:r>
      <w:proofErr w:type="spellEnd"/>
      <w:r w:rsidR="00F35011">
        <w:t xml:space="preserve">, </w:t>
      </w:r>
      <w:r w:rsidR="000E4DCD">
        <w:t>your</w:t>
      </w:r>
      <w:r w:rsidR="00F35011">
        <w:t xml:space="preserve"> behaviour was</w:t>
      </w:r>
      <w:r w:rsidR="00754527">
        <w:t xml:space="preserve"> out of order</w:t>
      </w:r>
      <w:r w:rsidR="00F35011">
        <w:t xml:space="preserve">, no “I can see that you were upset, I can see that you were, </w:t>
      </w:r>
      <w:r w:rsidR="00D27AD1">
        <w:t>y’know</w:t>
      </w:r>
      <w:r w:rsidR="00F35011">
        <w:t xml:space="preserve"> and just the way that </w:t>
      </w:r>
      <w:r w:rsidR="00F35011">
        <w:lastRenderedPageBreak/>
        <w:t xml:space="preserve">you approach her, because all she wants after that is just to be cuddled. </w:t>
      </w:r>
      <w:r w:rsidR="00DE1156">
        <w:t xml:space="preserve">And that’s all she wanted. </w:t>
      </w:r>
    </w:p>
    <w:p w14:paraId="35340000" w14:textId="4FB1420F" w:rsidR="00DE1156" w:rsidRDefault="00DE1156"/>
    <w:p w14:paraId="5E4029C4" w14:textId="72A2C465" w:rsidR="00DE1156" w:rsidRDefault="00DE1156">
      <w:r>
        <w:t xml:space="preserve">I: And how do you </w:t>
      </w:r>
      <w:r w:rsidR="000620A5">
        <w:t>think</w:t>
      </w:r>
      <w:r>
        <w:t xml:space="preserve"> that, your understanding of what was </w:t>
      </w:r>
      <w:r w:rsidR="00620F2B">
        <w:t>driving</w:t>
      </w:r>
      <w:r>
        <w:t xml:space="preserve"> </w:t>
      </w:r>
      <w:r w:rsidR="00D577E3">
        <w:t>the</w:t>
      </w:r>
      <w:r>
        <w:t xml:space="preserve"> behaviour changed how you responded to the behaviour? You talked a little bit about </w:t>
      </w:r>
      <w:r w:rsidR="00EF4C95">
        <w:t>Christmas</w:t>
      </w:r>
      <w:r>
        <w:t xml:space="preserve"> day and </w:t>
      </w:r>
      <w:r w:rsidR="00034908">
        <w:t>actually whe</w:t>
      </w:r>
      <w:r>
        <w:t xml:space="preserve">n things got </w:t>
      </w:r>
      <w:r w:rsidR="00366156">
        <w:t>thrown</w:t>
      </w:r>
      <w:r>
        <w:t xml:space="preserve"> on the floor, and “now I need to respond with empathy”, where do you think that understanding, responding in that way, where do you think that came from, or was that informed by...</w:t>
      </w:r>
    </w:p>
    <w:p w14:paraId="2C1E6C01" w14:textId="1B11647F" w:rsidR="00DE1156" w:rsidRDefault="00DE1156"/>
    <w:p w14:paraId="0549183C" w14:textId="15D23A17" w:rsidR="00DE1156" w:rsidRDefault="004B7DB4">
      <w:r>
        <w:t xml:space="preserve">P: I think </w:t>
      </w:r>
      <w:r w:rsidR="00541B6F">
        <w:t>it’s</w:t>
      </w:r>
      <w:r>
        <w:t xml:space="preserve"> been taught</w:t>
      </w:r>
      <w:r w:rsidR="0025019D">
        <w:t xml:space="preserve"> really</w:t>
      </w:r>
      <w:r>
        <w:t xml:space="preserve"> going to see people that actually understood. </w:t>
      </w:r>
      <w:r w:rsidR="00A21354">
        <w:t xml:space="preserve">Training within foster care is brilliant really, for our local authority the training programme is extensive, really really good, and if it’s not on the programme you can request, say look I’ve got this problem, is </w:t>
      </w:r>
      <w:r w:rsidR="00E63373">
        <w:t>there</w:t>
      </w:r>
      <w:r w:rsidR="00A21354">
        <w:t xml:space="preserve"> somewhere you can send me that can help me with this? </w:t>
      </w:r>
      <w:r>
        <w:t>And the</w:t>
      </w:r>
      <w:r w:rsidR="0025019D">
        <w:t xml:space="preserve">y’re </w:t>
      </w:r>
      <w:r>
        <w:t xml:space="preserve">very good at trying to find </w:t>
      </w:r>
      <w:r w:rsidR="002D2B04">
        <w:t>things</w:t>
      </w:r>
      <w:r>
        <w:t xml:space="preserve"> to help people keep their </w:t>
      </w:r>
      <w:r w:rsidR="00D912A4">
        <w:t>placements</w:t>
      </w:r>
      <w:r>
        <w:t xml:space="preserve"> together really. </w:t>
      </w:r>
    </w:p>
    <w:p w14:paraId="795AD00A" w14:textId="485B1861" w:rsidR="004B7DB4" w:rsidRDefault="004B7DB4"/>
    <w:p w14:paraId="69C30DF6" w14:textId="3DC2E0BA" w:rsidR="004B7DB4" w:rsidRDefault="004B7DB4">
      <w:r>
        <w:t xml:space="preserve">I: Oh great, ok. </w:t>
      </w:r>
      <w:r w:rsidR="00406DC7">
        <w:t>Perfect</w:t>
      </w:r>
      <w:r>
        <w:t xml:space="preserve">. Well, is </w:t>
      </w:r>
      <w:r w:rsidR="00445645">
        <w:t>there</w:t>
      </w:r>
      <w:r>
        <w:t xml:space="preserve"> anything that we haven’t kind of talked about </w:t>
      </w:r>
      <w:r w:rsidR="002F2E7E">
        <w:t xml:space="preserve">or covered </w:t>
      </w:r>
      <w:r>
        <w:t xml:space="preserve">that you </w:t>
      </w:r>
      <w:r w:rsidR="00F2500D">
        <w:t>think</w:t>
      </w:r>
      <w:r>
        <w:t xml:space="preserve"> would be </w:t>
      </w:r>
      <w:r w:rsidR="00AC2C24">
        <w:t>particularly</w:t>
      </w:r>
      <w:r>
        <w:t xml:space="preserve"> </w:t>
      </w:r>
      <w:r w:rsidR="001C17FC">
        <w:t>kind</w:t>
      </w:r>
      <w:r>
        <w:t xml:space="preserve"> of relevant </w:t>
      </w:r>
      <w:r w:rsidR="001F6EFF">
        <w:t>or?</w:t>
      </w:r>
    </w:p>
    <w:p w14:paraId="73CBA90A" w14:textId="7955083A" w:rsidR="00DE2913" w:rsidRDefault="00DE2913"/>
    <w:p w14:paraId="4E29A4BC" w14:textId="6BE0B10F" w:rsidR="00DE2913" w:rsidRDefault="00DE2913">
      <w:r>
        <w:t xml:space="preserve">P: I think as a teacher, if I put my teaching hat on, I think when you graduate and go into school, </w:t>
      </w:r>
      <w:r w:rsidR="00B140E7">
        <w:t>behaviour</w:t>
      </w:r>
      <w:r>
        <w:t xml:space="preserve"> management </w:t>
      </w:r>
      <w:r w:rsidR="00084543">
        <w:t xml:space="preserve">is not always, your understanding of behaviour management, you don’t always get taught that, if you </w:t>
      </w:r>
      <w:r w:rsidR="0096541D">
        <w:t>don’t</w:t>
      </w:r>
      <w:r w:rsidR="00084543">
        <w:t xml:space="preserve"> go to a placement in your uni years that’s got good behaviour management strategies, I think when you come into classroom, if you had a looked after child come in, its hard to understand really what </w:t>
      </w:r>
      <w:r w:rsidR="003611C3">
        <w:t>it’s</w:t>
      </w:r>
      <w:r w:rsidR="00084543">
        <w:t xml:space="preserve"> all about, and I think more training for primary teachers into understanding challenging </w:t>
      </w:r>
      <w:r w:rsidR="00DD64BF">
        <w:t>behaviours</w:t>
      </w:r>
      <w:r w:rsidR="00084543">
        <w:t xml:space="preserve"> and what it is. </w:t>
      </w:r>
      <w:r w:rsidR="0087056F">
        <w:t>It’s</w:t>
      </w:r>
      <w:r w:rsidR="00084543">
        <w:t xml:space="preserve"> not a case of the child being naughty, it’s the child expressing an issue, a problem in their life that they want dealt </w:t>
      </w:r>
      <w:r w:rsidR="005208D5">
        <w:t>with,</w:t>
      </w:r>
      <w:r w:rsidR="00084543">
        <w:t xml:space="preserve"> but they don’t know how apart from being aggressive towards you to sort it out. </w:t>
      </w:r>
      <w:r w:rsidR="00C231DA">
        <w:t>When you’ve got a class of 30, and that explosive behaviour or a child chucking things at you all the time, you’ve got to think about the other 29 children that are in your class, so I still think – I don’t know if its improved since my teaching, I mean I graduated 2006, so things may have moved</w:t>
      </w:r>
      <w:r w:rsidR="002F5FB6">
        <w:t xml:space="preserve"> </w:t>
      </w:r>
      <w:r w:rsidR="00C231DA">
        <w:t xml:space="preserve">on since then and that's </w:t>
      </w:r>
      <w:r w:rsidR="00545C66">
        <w:t>better</w:t>
      </w:r>
      <w:r w:rsidR="00C231DA">
        <w:t xml:space="preserve"> – so I think better knowledge or training for primary school </w:t>
      </w:r>
      <w:r w:rsidR="001533BF">
        <w:t>teachers</w:t>
      </w:r>
      <w:r w:rsidR="00C231DA">
        <w:t xml:space="preserve">. </w:t>
      </w:r>
      <w:r w:rsidR="00436723">
        <w:t xml:space="preserve">I know that the degree course is jam-packed with </w:t>
      </w:r>
      <w:r w:rsidR="003B00E0">
        <w:t>everything</w:t>
      </w:r>
      <w:r w:rsidR="00436723">
        <w:t xml:space="preserve"> I think you do need to have something, or more help with </w:t>
      </w:r>
      <w:r w:rsidR="00633CD9">
        <w:t>behaviour</w:t>
      </w:r>
      <w:r w:rsidR="00436723">
        <w:t xml:space="preserve"> management strategies to support those, I think they would be more readily </w:t>
      </w:r>
      <w:r w:rsidR="00436723">
        <w:lastRenderedPageBreak/>
        <w:t xml:space="preserve">available </w:t>
      </w:r>
      <w:r w:rsidR="00B12F1A">
        <w:t>outside</w:t>
      </w:r>
      <w:r w:rsidR="00436723">
        <w:t xml:space="preserve"> agencies. We </w:t>
      </w:r>
      <w:r w:rsidR="00FF6769">
        <w:t>had</w:t>
      </w:r>
      <w:r w:rsidR="00436723">
        <w:t xml:space="preserve"> to pay privately for the play therapy through </w:t>
      </w:r>
      <w:r w:rsidR="00C3070E">
        <w:t xml:space="preserve">the Virtual School, paid someone to come in because the NHS was like come every 3 months, give you a few things or Speech and Language is another that they paid privately for us as well </w:t>
      </w:r>
      <w:r w:rsidR="007574A9">
        <w:t>because</w:t>
      </w:r>
      <w:r w:rsidR="00C3070E">
        <w:t xml:space="preserve"> </w:t>
      </w:r>
      <w:r w:rsidR="003C7E51">
        <w:t>they’d</w:t>
      </w:r>
      <w:r w:rsidR="00C3070E">
        <w:t xml:space="preserve"> give you the exercises, go away and come back in three </w:t>
      </w:r>
      <w:r w:rsidR="00E21545">
        <w:t>months</w:t>
      </w:r>
      <w:r w:rsidR="00C3070E">
        <w:t>, what if the next day you don’t quite understand one of these exercises, who do you talk to</w:t>
      </w:r>
      <w:r w:rsidR="002877AF">
        <w:t xml:space="preserve"> – no one. </w:t>
      </w:r>
      <w:r w:rsidR="00791324">
        <w:t>We had someone come in once or twice a week and that was all paid for, and that</w:t>
      </w:r>
      <w:r w:rsidR="00E35E3B">
        <w:t>’</w:t>
      </w:r>
      <w:r w:rsidR="00791324">
        <w:t xml:space="preserve">s purely because they were a looked after child. </w:t>
      </w:r>
      <w:r w:rsidR="00A52109">
        <w:t xml:space="preserve">So I think in that way it was really really good, but those children perhaps that just fall, not quite looked after, that are in that sort of area that don’t get the help, so again, it’s the tools you need and having those people to come in and support that child in school in that environment, I mean, it was great in my time, but again moneys tight and are they still paying for children to do that now? </w:t>
      </w:r>
      <w:r w:rsidR="00D7615F">
        <w:t>I don’t know and then it’s the child that loses out.</w:t>
      </w:r>
      <w:r w:rsidR="00D36114">
        <w:t xml:space="preserve"> S</w:t>
      </w:r>
      <w:r w:rsidR="00D7615F">
        <w:t xml:space="preserve">o, yeah, tricky. </w:t>
      </w:r>
      <w:r w:rsidR="00055DC0">
        <w:t xml:space="preserve">And </w:t>
      </w:r>
      <w:r w:rsidR="000F0B9F">
        <w:t>people’s</w:t>
      </w:r>
      <w:r w:rsidR="00055DC0">
        <w:t xml:space="preserve"> level of understanding obviously </w:t>
      </w:r>
      <w:r w:rsidR="00D36114">
        <w:t xml:space="preserve">about </w:t>
      </w:r>
      <w:r w:rsidR="00055DC0">
        <w:t xml:space="preserve">these children's behaviour is really tricky. </w:t>
      </w:r>
      <w:r w:rsidR="00B43A4D">
        <w:t>So they don’t often understand really what is going on in that child’s mind, that therapeutic parenting is what’s needed, but not everyone</w:t>
      </w:r>
      <w:r w:rsidR="00C37883">
        <w:t>’s</w:t>
      </w:r>
      <w:r w:rsidR="00B43A4D">
        <w:t xml:space="preserve"> got that, </w:t>
      </w:r>
      <w:r w:rsidR="00C37883">
        <w:t xml:space="preserve">everyone’s </w:t>
      </w:r>
      <w:r w:rsidR="00B43A4D">
        <w:t xml:space="preserve">got adequate parenting, but that’s not really, we’re getting more and more children coming in </w:t>
      </w:r>
      <w:r w:rsidR="00C37883">
        <w:t xml:space="preserve">that </w:t>
      </w:r>
      <w:r w:rsidR="00B43A4D">
        <w:t xml:space="preserve">have got really quite specific issues that need to be addressed, and I think really </w:t>
      </w:r>
      <w:r w:rsidR="00D112EA">
        <w:t>continual</w:t>
      </w:r>
      <w:r w:rsidR="00B43A4D">
        <w:t xml:space="preserve"> training for the foster carer but also for teachers going in, I didn’t have that level of behaviour management really, I didn’t see that much I was going to very nice schools with little village schools where there wasn’t that level of disruption and I think y’know more schools need </w:t>
      </w:r>
      <w:r w:rsidR="00775C80">
        <w:t>to</w:t>
      </w:r>
      <w:r w:rsidR="00B43A4D">
        <w:t xml:space="preserve"> be, more with the degree courses need </w:t>
      </w:r>
      <w:r w:rsidR="006D4D0B">
        <w:t>to</w:t>
      </w:r>
      <w:r w:rsidR="00B43A4D">
        <w:t xml:space="preserve"> provide more if </w:t>
      </w:r>
      <w:r w:rsidR="000C1291">
        <w:t>they’re</w:t>
      </w:r>
      <w:r w:rsidR="00B43A4D">
        <w:t xml:space="preserve"> not already doing it, but </w:t>
      </w:r>
      <w:r w:rsidR="000636B3">
        <w:t xml:space="preserve">it was </w:t>
      </w:r>
      <w:bookmarkStart w:id="0" w:name="_GoBack"/>
      <w:bookmarkEnd w:id="0"/>
      <w:r w:rsidR="00B43A4D">
        <w:t xml:space="preserve">something was lacking in my time. </w:t>
      </w:r>
    </w:p>
    <w:p w14:paraId="7AFA8850" w14:textId="2F0286C7" w:rsidR="00795A71" w:rsidRDefault="00795A71"/>
    <w:p w14:paraId="0EF94275" w14:textId="4B92F88F" w:rsidR="00795A71" w:rsidRDefault="00795A71">
      <w:r>
        <w:t xml:space="preserve">I: Yeah ok, that’s interesting, thank you. </w:t>
      </w:r>
    </w:p>
    <w:p w14:paraId="60566CE6" w14:textId="6F0CEA80" w:rsidR="00795A71" w:rsidRDefault="00795A71"/>
    <w:p w14:paraId="4AD41099" w14:textId="3E41D842" w:rsidR="003E1057" w:rsidRDefault="00E97398">
      <w:r>
        <w:t xml:space="preserve">P: That’s </w:t>
      </w:r>
      <w:r w:rsidR="00ED6B30">
        <w:t>alright</w:t>
      </w:r>
      <w:r>
        <w:t>.</w:t>
      </w:r>
    </w:p>
    <w:sectPr w:rsidR="003E1057"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107C"/>
    <w:rsid w:val="000127F6"/>
    <w:rsid w:val="00016A00"/>
    <w:rsid w:val="00020358"/>
    <w:rsid w:val="00020D86"/>
    <w:rsid w:val="000266DD"/>
    <w:rsid w:val="00026C72"/>
    <w:rsid w:val="00033E9D"/>
    <w:rsid w:val="0003425A"/>
    <w:rsid w:val="00034908"/>
    <w:rsid w:val="00036A2F"/>
    <w:rsid w:val="00036C34"/>
    <w:rsid w:val="00045B0F"/>
    <w:rsid w:val="00046737"/>
    <w:rsid w:val="00047864"/>
    <w:rsid w:val="0005142E"/>
    <w:rsid w:val="0005332A"/>
    <w:rsid w:val="00055DC0"/>
    <w:rsid w:val="00057543"/>
    <w:rsid w:val="000620A5"/>
    <w:rsid w:val="000636B3"/>
    <w:rsid w:val="00067E4A"/>
    <w:rsid w:val="00070F82"/>
    <w:rsid w:val="00073A12"/>
    <w:rsid w:val="00074BB2"/>
    <w:rsid w:val="00076E1D"/>
    <w:rsid w:val="00076E74"/>
    <w:rsid w:val="00082B9F"/>
    <w:rsid w:val="00083C38"/>
    <w:rsid w:val="00084543"/>
    <w:rsid w:val="000900FD"/>
    <w:rsid w:val="000924E0"/>
    <w:rsid w:val="00094811"/>
    <w:rsid w:val="000A3200"/>
    <w:rsid w:val="000B1E03"/>
    <w:rsid w:val="000B3580"/>
    <w:rsid w:val="000B5F8B"/>
    <w:rsid w:val="000C120A"/>
    <w:rsid w:val="000C1291"/>
    <w:rsid w:val="000C673D"/>
    <w:rsid w:val="000C70C6"/>
    <w:rsid w:val="000D0402"/>
    <w:rsid w:val="000E16C9"/>
    <w:rsid w:val="000E2EB8"/>
    <w:rsid w:val="000E4DCD"/>
    <w:rsid w:val="000F081D"/>
    <w:rsid w:val="000F0B9F"/>
    <w:rsid w:val="000F55D0"/>
    <w:rsid w:val="000F7F16"/>
    <w:rsid w:val="00103766"/>
    <w:rsid w:val="0010408C"/>
    <w:rsid w:val="00105104"/>
    <w:rsid w:val="00106459"/>
    <w:rsid w:val="001123F6"/>
    <w:rsid w:val="00121FA1"/>
    <w:rsid w:val="0012550B"/>
    <w:rsid w:val="00133118"/>
    <w:rsid w:val="00141D71"/>
    <w:rsid w:val="001430BE"/>
    <w:rsid w:val="00144B8D"/>
    <w:rsid w:val="0015215B"/>
    <w:rsid w:val="001533BF"/>
    <w:rsid w:val="001538DB"/>
    <w:rsid w:val="00155701"/>
    <w:rsid w:val="00155B62"/>
    <w:rsid w:val="0017254D"/>
    <w:rsid w:val="0017552E"/>
    <w:rsid w:val="00183A36"/>
    <w:rsid w:val="001860B6"/>
    <w:rsid w:val="00193C61"/>
    <w:rsid w:val="001959A2"/>
    <w:rsid w:val="00196048"/>
    <w:rsid w:val="001965E9"/>
    <w:rsid w:val="0019694F"/>
    <w:rsid w:val="001972DF"/>
    <w:rsid w:val="001B5A1D"/>
    <w:rsid w:val="001B77FA"/>
    <w:rsid w:val="001C044C"/>
    <w:rsid w:val="001C0EF9"/>
    <w:rsid w:val="001C17FC"/>
    <w:rsid w:val="001C45EB"/>
    <w:rsid w:val="001C531D"/>
    <w:rsid w:val="001D1758"/>
    <w:rsid w:val="001D1861"/>
    <w:rsid w:val="001D30A8"/>
    <w:rsid w:val="001D4790"/>
    <w:rsid w:val="001D6372"/>
    <w:rsid w:val="001E034E"/>
    <w:rsid w:val="001E075C"/>
    <w:rsid w:val="001E0BCE"/>
    <w:rsid w:val="001E290D"/>
    <w:rsid w:val="001E4983"/>
    <w:rsid w:val="001E4C9F"/>
    <w:rsid w:val="001E7D47"/>
    <w:rsid w:val="001F1E09"/>
    <w:rsid w:val="001F22D7"/>
    <w:rsid w:val="001F52AC"/>
    <w:rsid w:val="001F6AA0"/>
    <w:rsid w:val="001F6EFF"/>
    <w:rsid w:val="002001C2"/>
    <w:rsid w:val="002031F5"/>
    <w:rsid w:val="00203490"/>
    <w:rsid w:val="00211874"/>
    <w:rsid w:val="00216E8F"/>
    <w:rsid w:val="00225210"/>
    <w:rsid w:val="00230F68"/>
    <w:rsid w:val="0023283E"/>
    <w:rsid w:val="00240A86"/>
    <w:rsid w:val="00240D04"/>
    <w:rsid w:val="00244CE2"/>
    <w:rsid w:val="00245FFD"/>
    <w:rsid w:val="0025019D"/>
    <w:rsid w:val="00254216"/>
    <w:rsid w:val="00256F93"/>
    <w:rsid w:val="002575BA"/>
    <w:rsid w:val="00262CA4"/>
    <w:rsid w:val="00262F07"/>
    <w:rsid w:val="00263FC5"/>
    <w:rsid w:val="00264050"/>
    <w:rsid w:val="00264CEC"/>
    <w:rsid w:val="00270932"/>
    <w:rsid w:val="002722A1"/>
    <w:rsid w:val="00273791"/>
    <w:rsid w:val="00273DE4"/>
    <w:rsid w:val="00276233"/>
    <w:rsid w:val="00277AA1"/>
    <w:rsid w:val="0028214C"/>
    <w:rsid w:val="002877AF"/>
    <w:rsid w:val="00292821"/>
    <w:rsid w:val="00297742"/>
    <w:rsid w:val="002A281C"/>
    <w:rsid w:val="002A3673"/>
    <w:rsid w:val="002A4272"/>
    <w:rsid w:val="002A4C5E"/>
    <w:rsid w:val="002B01BC"/>
    <w:rsid w:val="002B62B0"/>
    <w:rsid w:val="002B756C"/>
    <w:rsid w:val="002C4E41"/>
    <w:rsid w:val="002D27D0"/>
    <w:rsid w:val="002D2B04"/>
    <w:rsid w:val="002D3304"/>
    <w:rsid w:val="002D4F55"/>
    <w:rsid w:val="002E0A7A"/>
    <w:rsid w:val="002E1197"/>
    <w:rsid w:val="002E6E86"/>
    <w:rsid w:val="002F0640"/>
    <w:rsid w:val="002F2E7E"/>
    <w:rsid w:val="002F4689"/>
    <w:rsid w:val="002F5A63"/>
    <w:rsid w:val="002F5CCF"/>
    <w:rsid w:val="002F5FB6"/>
    <w:rsid w:val="00303C0C"/>
    <w:rsid w:val="0031176B"/>
    <w:rsid w:val="00311941"/>
    <w:rsid w:val="00312166"/>
    <w:rsid w:val="0031764E"/>
    <w:rsid w:val="0032161D"/>
    <w:rsid w:val="00321A13"/>
    <w:rsid w:val="003245FC"/>
    <w:rsid w:val="00327E8C"/>
    <w:rsid w:val="003340A6"/>
    <w:rsid w:val="003352CD"/>
    <w:rsid w:val="00340F4B"/>
    <w:rsid w:val="00341DAC"/>
    <w:rsid w:val="00343D4C"/>
    <w:rsid w:val="00346D5C"/>
    <w:rsid w:val="00350771"/>
    <w:rsid w:val="00350CBF"/>
    <w:rsid w:val="00354146"/>
    <w:rsid w:val="00356A28"/>
    <w:rsid w:val="0035717B"/>
    <w:rsid w:val="003607E8"/>
    <w:rsid w:val="003611C3"/>
    <w:rsid w:val="00361ADC"/>
    <w:rsid w:val="00362B64"/>
    <w:rsid w:val="00364126"/>
    <w:rsid w:val="00365EF1"/>
    <w:rsid w:val="00366156"/>
    <w:rsid w:val="00371CFB"/>
    <w:rsid w:val="00375AAD"/>
    <w:rsid w:val="00375D46"/>
    <w:rsid w:val="003772CC"/>
    <w:rsid w:val="00377800"/>
    <w:rsid w:val="003821C0"/>
    <w:rsid w:val="00384668"/>
    <w:rsid w:val="00385244"/>
    <w:rsid w:val="003876B7"/>
    <w:rsid w:val="003901BF"/>
    <w:rsid w:val="00390C52"/>
    <w:rsid w:val="00392E26"/>
    <w:rsid w:val="003934EC"/>
    <w:rsid w:val="003970D1"/>
    <w:rsid w:val="003A5E37"/>
    <w:rsid w:val="003A6798"/>
    <w:rsid w:val="003B00E0"/>
    <w:rsid w:val="003B2D78"/>
    <w:rsid w:val="003B396C"/>
    <w:rsid w:val="003B5666"/>
    <w:rsid w:val="003B75A4"/>
    <w:rsid w:val="003C1BF5"/>
    <w:rsid w:val="003C1F72"/>
    <w:rsid w:val="003C36E0"/>
    <w:rsid w:val="003C7E51"/>
    <w:rsid w:val="003D0146"/>
    <w:rsid w:val="003D055F"/>
    <w:rsid w:val="003D1B90"/>
    <w:rsid w:val="003D3DFC"/>
    <w:rsid w:val="003D4AEB"/>
    <w:rsid w:val="003E1057"/>
    <w:rsid w:val="003E351A"/>
    <w:rsid w:val="003E5AE3"/>
    <w:rsid w:val="003F140B"/>
    <w:rsid w:val="003F4740"/>
    <w:rsid w:val="003F6054"/>
    <w:rsid w:val="004035FC"/>
    <w:rsid w:val="00404873"/>
    <w:rsid w:val="00404E38"/>
    <w:rsid w:val="004063DA"/>
    <w:rsid w:val="00406DC7"/>
    <w:rsid w:val="004125FD"/>
    <w:rsid w:val="00413D2E"/>
    <w:rsid w:val="00414A35"/>
    <w:rsid w:val="0042006F"/>
    <w:rsid w:val="004214F7"/>
    <w:rsid w:val="00421E53"/>
    <w:rsid w:val="0042431E"/>
    <w:rsid w:val="004243B6"/>
    <w:rsid w:val="004268E1"/>
    <w:rsid w:val="004268E8"/>
    <w:rsid w:val="00431479"/>
    <w:rsid w:val="00434840"/>
    <w:rsid w:val="00436568"/>
    <w:rsid w:val="00436723"/>
    <w:rsid w:val="0044323F"/>
    <w:rsid w:val="00445645"/>
    <w:rsid w:val="00446F97"/>
    <w:rsid w:val="0045141B"/>
    <w:rsid w:val="0045750C"/>
    <w:rsid w:val="0046446E"/>
    <w:rsid w:val="004644D4"/>
    <w:rsid w:val="00467DA1"/>
    <w:rsid w:val="00472A80"/>
    <w:rsid w:val="0047308B"/>
    <w:rsid w:val="00475872"/>
    <w:rsid w:val="0047771B"/>
    <w:rsid w:val="00481679"/>
    <w:rsid w:val="00481730"/>
    <w:rsid w:val="00481BD9"/>
    <w:rsid w:val="004835BE"/>
    <w:rsid w:val="00494E8B"/>
    <w:rsid w:val="004968A8"/>
    <w:rsid w:val="004A363C"/>
    <w:rsid w:val="004A3E78"/>
    <w:rsid w:val="004B0514"/>
    <w:rsid w:val="004B1D57"/>
    <w:rsid w:val="004B258D"/>
    <w:rsid w:val="004B445E"/>
    <w:rsid w:val="004B543F"/>
    <w:rsid w:val="004B72B6"/>
    <w:rsid w:val="004B7DB4"/>
    <w:rsid w:val="004C4E68"/>
    <w:rsid w:val="004C50DA"/>
    <w:rsid w:val="004C5BFD"/>
    <w:rsid w:val="004D58D0"/>
    <w:rsid w:val="004D5BA9"/>
    <w:rsid w:val="004D604A"/>
    <w:rsid w:val="004E22B4"/>
    <w:rsid w:val="004E79D5"/>
    <w:rsid w:val="004F3AF5"/>
    <w:rsid w:val="004F51E6"/>
    <w:rsid w:val="004F6619"/>
    <w:rsid w:val="0050316F"/>
    <w:rsid w:val="00505A11"/>
    <w:rsid w:val="005072E9"/>
    <w:rsid w:val="00507963"/>
    <w:rsid w:val="00510B87"/>
    <w:rsid w:val="00517579"/>
    <w:rsid w:val="005200F2"/>
    <w:rsid w:val="005208D5"/>
    <w:rsid w:val="00521B6E"/>
    <w:rsid w:val="005225A5"/>
    <w:rsid w:val="00522A72"/>
    <w:rsid w:val="005247B2"/>
    <w:rsid w:val="00525FE3"/>
    <w:rsid w:val="0052646E"/>
    <w:rsid w:val="0052696C"/>
    <w:rsid w:val="00533240"/>
    <w:rsid w:val="00533FAE"/>
    <w:rsid w:val="00536C2E"/>
    <w:rsid w:val="005415CE"/>
    <w:rsid w:val="00541B6F"/>
    <w:rsid w:val="00541BA6"/>
    <w:rsid w:val="0054242B"/>
    <w:rsid w:val="00542C92"/>
    <w:rsid w:val="00545C66"/>
    <w:rsid w:val="00553000"/>
    <w:rsid w:val="0055595D"/>
    <w:rsid w:val="00561D62"/>
    <w:rsid w:val="00565440"/>
    <w:rsid w:val="00570530"/>
    <w:rsid w:val="00574375"/>
    <w:rsid w:val="005751D8"/>
    <w:rsid w:val="00577426"/>
    <w:rsid w:val="0058148F"/>
    <w:rsid w:val="00581B95"/>
    <w:rsid w:val="00584585"/>
    <w:rsid w:val="00584852"/>
    <w:rsid w:val="005864A4"/>
    <w:rsid w:val="00593AE9"/>
    <w:rsid w:val="00594E39"/>
    <w:rsid w:val="00597AB8"/>
    <w:rsid w:val="005A6165"/>
    <w:rsid w:val="005B0F97"/>
    <w:rsid w:val="005C192E"/>
    <w:rsid w:val="005C72D3"/>
    <w:rsid w:val="005D293E"/>
    <w:rsid w:val="005D435C"/>
    <w:rsid w:val="005D6F4D"/>
    <w:rsid w:val="005D72EC"/>
    <w:rsid w:val="005E50BD"/>
    <w:rsid w:val="005E5D7D"/>
    <w:rsid w:val="005E6DF8"/>
    <w:rsid w:val="005F0CEC"/>
    <w:rsid w:val="005F1533"/>
    <w:rsid w:val="005F397B"/>
    <w:rsid w:val="005F4754"/>
    <w:rsid w:val="005F6DB1"/>
    <w:rsid w:val="00601024"/>
    <w:rsid w:val="00602920"/>
    <w:rsid w:val="00610B40"/>
    <w:rsid w:val="00611C17"/>
    <w:rsid w:val="00620C3F"/>
    <w:rsid w:val="00620F2B"/>
    <w:rsid w:val="00621752"/>
    <w:rsid w:val="00621773"/>
    <w:rsid w:val="0062260C"/>
    <w:rsid w:val="00624D07"/>
    <w:rsid w:val="00631F20"/>
    <w:rsid w:val="006321DF"/>
    <w:rsid w:val="006336A9"/>
    <w:rsid w:val="00633CD9"/>
    <w:rsid w:val="006346EB"/>
    <w:rsid w:val="00636634"/>
    <w:rsid w:val="006424C2"/>
    <w:rsid w:val="0064543D"/>
    <w:rsid w:val="0065027F"/>
    <w:rsid w:val="00651185"/>
    <w:rsid w:val="006556D0"/>
    <w:rsid w:val="00665865"/>
    <w:rsid w:val="00665874"/>
    <w:rsid w:val="00670E5B"/>
    <w:rsid w:val="00674625"/>
    <w:rsid w:val="0068528B"/>
    <w:rsid w:val="0068548F"/>
    <w:rsid w:val="0068687E"/>
    <w:rsid w:val="00695E7C"/>
    <w:rsid w:val="00697060"/>
    <w:rsid w:val="006979B4"/>
    <w:rsid w:val="00697AD3"/>
    <w:rsid w:val="006A43A9"/>
    <w:rsid w:val="006A6A6A"/>
    <w:rsid w:val="006B02E4"/>
    <w:rsid w:val="006B0BB5"/>
    <w:rsid w:val="006B5893"/>
    <w:rsid w:val="006C3031"/>
    <w:rsid w:val="006C574E"/>
    <w:rsid w:val="006D1A5D"/>
    <w:rsid w:val="006D3BB5"/>
    <w:rsid w:val="006D3C92"/>
    <w:rsid w:val="006D4D0B"/>
    <w:rsid w:val="006E1957"/>
    <w:rsid w:val="006E4DA4"/>
    <w:rsid w:val="006E550F"/>
    <w:rsid w:val="006E7821"/>
    <w:rsid w:val="006F1880"/>
    <w:rsid w:val="006F340F"/>
    <w:rsid w:val="006F3F6D"/>
    <w:rsid w:val="006F7132"/>
    <w:rsid w:val="00702773"/>
    <w:rsid w:val="00703059"/>
    <w:rsid w:val="00703CDE"/>
    <w:rsid w:val="007051DA"/>
    <w:rsid w:val="0071020B"/>
    <w:rsid w:val="0071511D"/>
    <w:rsid w:val="00723351"/>
    <w:rsid w:val="007238D5"/>
    <w:rsid w:val="00733174"/>
    <w:rsid w:val="007365C0"/>
    <w:rsid w:val="00737EC8"/>
    <w:rsid w:val="00744FF0"/>
    <w:rsid w:val="00747301"/>
    <w:rsid w:val="0075160D"/>
    <w:rsid w:val="00754527"/>
    <w:rsid w:val="007574A9"/>
    <w:rsid w:val="007607A8"/>
    <w:rsid w:val="00765251"/>
    <w:rsid w:val="007654C2"/>
    <w:rsid w:val="00766E8C"/>
    <w:rsid w:val="00772E15"/>
    <w:rsid w:val="00775C80"/>
    <w:rsid w:val="007806C0"/>
    <w:rsid w:val="00781D28"/>
    <w:rsid w:val="00782DB8"/>
    <w:rsid w:val="00785B27"/>
    <w:rsid w:val="00791324"/>
    <w:rsid w:val="007920BD"/>
    <w:rsid w:val="00792CE1"/>
    <w:rsid w:val="00794594"/>
    <w:rsid w:val="00794C00"/>
    <w:rsid w:val="00795A71"/>
    <w:rsid w:val="007A3A88"/>
    <w:rsid w:val="007B25B9"/>
    <w:rsid w:val="007B2C8B"/>
    <w:rsid w:val="007C03F5"/>
    <w:rsid w:val="007C57A5"/>
    <w:rsid w:val="007C66C9"/>
    <w:rsid w:val="007D063C"/>
    <w:rsid w:val="007D2831"/>
    <w:rsid w:val="007D5843"/>
    <w:rsid w:val="007D632C"/>
    <w:rsid w:val="007E1A68"/>
    <w:rsid w:val="007E2BB8"/>
    <w:rsid w:val="007E3C29"/>
    <w:rsid w:val="007E7750"/>
    <w:rsid w:val="007E7EB6"/>
    <w:rsid w:val="007F3D60"/>
    <w:rsid w:val="007F61FB"/>
    <w:rsid w:val="007F7824"/>
    <w:rsid w:val="00812AE7"/>
    <w:rsid w:val="0081767F"/>
    <w:rsid w:val="008179C1"/>
    <w:rsid w:val="00825B87"/>
    <w:rsid w:val="008351FE"/>
    <w:rsid w:val="0083763F"/>
    <w:rsid w:val="00837A61"/>
    <w:rsid w:val="00840389"/>
    <w:rsid w:val="00841F3C"/>
    <w:rsid w:val="00842E60"/>
    <w:rsid w:val="00843E69"/>
    <w:rsid w:val="00844C9C"/>
    <w:rsid w:val="00850263"/>
    <w:rsid w:val="00850392"/>
    <w:rsid w:val="0085243A"/>
    <w:rsid w:val="00852BC9"/>
    <w:rsid w:val="008541EF"/>
    <w:rsid w:val="00864B47"/>
    <w:rsid w:val="0087056F"/>
    <w:rsid w:val="00872B62"/>
    <w:rsid w:val="008758D8"/>
    <w:rsid w:val="00875D0A"/>
    <w:rsid w:val="008812B0"/>
    <w:rsid w:val="0088531A"/>
    <w:rsid w:val="0088571B"/>
    <w:rsid w:val="008925EA"/>
    <w:rsid w:val="00892B04"/>
    <w:rsid w:val="00893781"/>
    <w:rsid w:val="0089512E"/>
    <w:rsid w:val="008A2B67"/>
    <w:rsid w:val="008A33D4"/>
    <w:rsid w:val="008A5AD4"/>
    <w:rsid w:val="008A61EE"/>
    <w:rsid w:val="008A6524"/>
    <w:rsid w:val="008B099F"/>
    <w:rsid w:val="008B6102"/>
    <w:rsid w:val="008B6BFF"/>
    <w:rsid w:val="008B7B5D"/>
    <w:rsid w:val="008C62CA"/>
    <w:rsid w:val="008D7B31"/>
    <w:rsid w:val="008E3BA9"/>
    <w:rsid w:val="008E51B6"/>
    <w:rsid w:val="008E6988"/>
    <w:rsid w:val="008F0E3E"/>
    <w:rsid w:val="008F467A"/>
    <w:rsid w:val="008F4DEE"/>
    <w:rsid w:val="00904DA3"/>
    <w:rsid w:val="009069AA"/>
    <w:rsid w:val="00906AA4"/>
    <w:rsid w:val="009125DF"/>
    <w:rsid w:val="009134BD"/>
    <w:rsid w:val="009140B5"/>
    <w:rsid w:val="00922B65"/>
    <w:rsid w:val="009272BD"/>
    <w:rsid w:val="00931907"/>
    <w:rsid w:val="0093443E"/>
    <w:rsid w:val="0093512B"/>
    <w:rsid w:val="009366CC"/>
    <w:rsid w:val="009502E0"/>
    <w:rsid w:val="00950845"/>
    <w:rsid w:val="00952910"/>
    <w:rsid w:val="00953C0E"/>
    <w:rsid w:val="00954B89"/>
    <w:rsid w:val="00956023"/>
    <w:rsid w:val="0096541D"/>
    <w:rsid w:val="0097013F"/>
    <w:rsid w:val="00972024"/>
    <w:rsid w:val="009751AC"/>
    <w:rsid w:val="00976E9B"/>
    <w:rsid w:val="0098434C"/>
    <w:rsid w:val="0098671C"/>
    <w:rsid w:val="00992E19"/>
    <w:rsid w:val="00993E34"/>
    <w:rsid w:val="00994CB1"/>
    <w:rsid w:val="009A0BF8"/>
    <w:rsid w:val="009A2DF0"/>
    <w:rsid w:val="009A3ABF"/>
    <w:rsid w:val="009A7D39"/>
    <w:rsid w:val="009B0795"/>
    <w:rsid w:val="009B29C5"/>
    <w:rsid w:val="009B306D"/>
    <w:rsid w:val="009B3B7C"/>
    <w:rsid w:val="009B6BFA"/>
    <w:rsid w:val="009C1A91"/>
    <w:rsid w:val="009C58F1"/>
    <w:rsid w:val="009C7F26"/>
    <w:rsid w:val="009D470F"/>
    <w:rsid w:val="009D54AA"/>
    <w:rsid w:val="009D7D24"/>
    <w:rsid w:val="009E0680"/>
    <w:rsid w:val="009E185F"/>
    <w:rsid w:val="009E2DAE"/>
    <w:rsid w:val="009E490A"/>
    <w:rsid w:val="009E5A60"/>
    <w:rsid w:val="009F296F"/>
    <w:rsid w:val="009F4CCF"/>
    <w:rsid w:val="009F6666"/>
    <w:rsid w:val="009F7C41"/>
    <w:rsid w:val="00A0025E"/>
    <w:rsid w:val="00A012AD"/>
    <w:rsid w:val="00A02E65"/>
    <w:rsid w:val="00A02F99"/>
    <w:rsid w:val="00A03D25"/>
    <w:rsid w:val="00A15EAC"/>
    <w:rsid w:val="00A20A4B"/>
    <w:rsid w:val="00A21354"/>
    <w:rsid w:val="00A2639A"/>
    <w:rsid w:val="00A30B7C"/>
    <w:rsid w:val="00A338C1"/>
    <w:rsid w:val="00A3556F"/>
    <w:rsid w:val="00A36A2C"/>
    <w:rsid w:val="00A40F6E"/>
    <w:rsid w:val="00A51212"/>
    <w:rsid w:val="00A5178F"/>
    <w:rsid w:val="00A52109"/>
    <w:rsid w:val="00A54EE6"/>
    <w:rsid w:val="00A60BE1"/>
    <w:rsid w:val="00A60BF0"/>
    <w:rsid w:val="00A646AB"/>
    <w:rsid w:val="00A650E0"/>
    <w:rsid w:val="00A7129E"/>
    <w:rsid w:val="00A71863"/>
    <w:rsid w:val="00A71FBC"/>
    <w:rsid w:val="00A746C5"/>
    <w:rsid w:val="00A7684E"/>
    <w:rsid w:val="00A76A95"/>
    <w:rsid w:val="00A82AA1"/>
    <w:rsid w:val="00A847BE"/>
    <w:rsid w:val="00A93679"/>
    <w:rsid w:val="00AB5D3F"/>
    <w:rsid w:val="00AB733D"/>
    <w:rsid w:val="00AC2C24"/>
    <w:rsid w:val="00AC507B"/>
    <w:rsid w:val="00AD2E90"/>
    <w:rsid w:val="00AE0A55"/>
    <w:rsid w:val="00AE641D"/>
    <w:rsid w:val="00AF0670"/>
    <w:rsid w:val="00AF1557"/>
    <w:rsid w:val="00AF4E7F"/>
    <w:rsid w:val="00B00392"/>
    <w:rsid w:val="00B02392"/>
    <w:rsid w:val="00B1070F"/>
    <w:rsid w:val="00B12F1A"/>
    <w:rsid w:val="00B140E7"/>
    <w:rsid w:val="00B211C1"/>
    <w:rsid w:val="00B23984"/>
    <w:rsid w:val="00B25AD7"/>
    <w:rsid w:val="00B32CC0"/>
    <w:rsid w:val="00B336C8"/>
    <w:rsid w:val="00B339C9"/>
    <w:rsid w:val="00B35083"/>
    <w:rsid w:val="00B366A5"/>
    <w:rsid w:val="00B368DD"/>
    <w:rsid w:val="00B43A4D"/>
    <w:rsid w:val="00B4782E"/>
    <w:rsid w:val="00B51FF8"/>
    <w:rsid w:val="00B53C43"/>
    <w:rsid w:val="00B53D07"/>
    <w:rsid w:val="00B56612"/>
    <w:rsid w:val="00B5662B"/>
    <w:rsid w:val="00B62325"/>
    <w:rsid w:val="00B62AEF"/>
    <w:rsid w:val="00B731C7"/>
    <w:rsid w:val="00B7381D"/>
    <w:rsid w:val="00B757AB"/>
    <w:rsid w:val="00B7712B"/>
    <w:rsid w:val="00B82BC5"/>
    <w:rsid w:val="00B830B3"/>
    <w:rsid w:val="00B87BED"/>
    <w:rsid w:val="00B87D1F"/>
    <w:rsid w:val="00B9095D"/>
    <w:rsid w:val="00B92BDC"/>
    <w:rsid w:val="00B94DA7"/>
    <w:rsid w:val="00B9715C"/>
    <w:rsid w:val="00BA3512"/>
    <w:rsid w:val="00BA3A4B"/>
    <w:rsid w:val="00BA4069"/>
    <w:rsid w:val="00BA5806"/>
    <w:rsid w:val="00BA61C5"/>
    <w:rsid w:val="00BC0657"/>
    <w:rsid w:val="00BC105D"/>
    <w:rsid w:val="00BC129C"/>
    <w:rsid w:val="00BC519A"/>
    <w:rsid w:val="00BC5EE7"/>
    <w:rsid w:val="00BC7C24"/>
    <w:rsid w:val="00BD14BB"/>
    <w:rsid w:val="00BE1BB1"/>
    <w:rsid w:val="00BE1F60"/>
    <w:rsid w:val="00BE7212"/>
    <w:rsid w:val="00BF307C"/>
    <w:rsid w:val="00BF5C2B"/>
    <w:rsid w:val="00C00DF5"/>
    <w:rsid w:val="00C02415"/>
    <w:rsid w:val="00C0591D"/>
    <w:rsid w:val="00C11008"/>
    <w:rsid w:val="00C1289F"/>
    <w:rsid w:val="00C12F86"/>
    <w:rsid w:val="00C13EC8"/>
    <w:rsid w:val="00C16F6E"/>
    <w:rsid w:val="00C231DA"/>
    <w:rsid w:val="00C2520C"/>
    <w:rsid w:val="00C25FE0"/>
    <w:rsid w:val="00C3070E"/>
    <w:rsid w:val="00C33402"/>
    <w:rsid w:val="00C37316"/>
    <w:rsid w:val="00C37883"/>
    <w:rsid w:val="00C40B72"/>
    <w:rsid w:val="00C42D18"/>
    <w:rsid w:val="00C443E3"/>
    <w:rsid w:val="00C448A8"/>
    <w:rsid w:val="00C46338"/>
    <w:rsid w:val="00C46CFB"/>
    <w:rsid w:val="00C46FA4"/>
    <w:rsid w:val="00C516A2"/>
    <w:rsid w:val="00C5551C"/>
    <w:rsid w:val="00C60275"/>
    <w:rsid w:val="00C653A5"/>
    <w:rsid w:val="00C70705"/>
    <w:rsid w:val="00C726B9"/>
    <w:rsid w:val="00C8486A"/>
    <w:rsid w:val="00C87648"/>
    <w:rsid w:val="00C904E8"/>
    <w:rsid w:val="00C91070"/>
    <w:rsid w:val="00C92C58"/>
    <w:rsid w:val="00C939F6"/>
    <w:rsid w:val="00C95E62"/>
    <w:rsid w:val="00CA137F"/>
    <w:rsid w:val="00CA29EB"/>
    <w:rsid w:val="00CB1766"/>
    <w:rsid w:val="00CB1880"/>
    <w:rsid w:val="00CB36EE"/>
    <w:rsid w:val="00CB4D4A"/>
    <w:rsid w:val="00CB6964"/>
    <w:rsid w:val="00CC1E57"/>
    <w:rsid w:val="00CC23FE"/>
    <w:rsid w:val="00CD3E45"/>
    <w:rsid w:val="00CD6A5F"/>
    <w:rsid w:val="00CD6FD3"/>
    <w:rsid w:val="00CE1316"/>
    <w:rsid w:val="00CE1FF7"/>
    <w:rsid w:val="00CE4FA1"/>
    <w:rsid w:val="00CF5E9C"/>
    <w:rsid w:val="00CF7500"/>
    <w:rsid w:val="00D02780"/>
    <w:rsid w:val="00D05A30"/>
    <w:rsid w:val="00D05AC7"/>
    <w:rsid w:val="00D06C50"/>
    <w:rsid w:val="00D10E4A"/>
    <w:rsid w:val="00D112EA"/>
    <w:rsid w:val="00D272E9"/>
    <w:rsid w:val="00D27AD1"/>
    <w:rsid w:val="00D36114"/>
    <w:rsid w:val="00D3736F"/>
    <w:rsid w:val="00D401E6"/>
    <w:rsid w:val="00D4051C"/>
    <w:rsid w:val="00D449CC"/>
    <w:rsid w:val="00D47789"/>
    <w:rsid w:val="00D503F7"/>
    <w:rsid w:val="00D511EA"/>
    <w:rsid w:val="00D530E2"/>
    <w:rsid w:val="00D562E0"/>
    <w:rsid w:val="00D56755"/>
    <w:rsid w:val="00D56C03"/>
    <w:rsid w:val="00D577E3"/>
    <w:rsid w:val="00D6198C"/>
    <w:rsid w:val="00D749D7"/>
    <w:rsid w:val="00D7615F"/>
    <w:rsid w:val="00D772A8"/>
    <w:rsid w:val="00D81D2C"/>
    <w:rsid w:val="00D86ECF"/>
    <w:rsid w:val="00D912A4"/>
    <w:rsid w:val="00D92DEA"/>
    <w:rsid w:val="00D96066"/>
    <w:rsid w:val="00D96463"/>
    <w:rsid w:val="00D966E9"/>
    <w:rsid w:val="00DA424D"/>
    <w:rsid w:val="00DA4357"/>
    <w:rsid w:val="00DA4A44"/>
    <w:rsid w:val="00DA6C0B"/>
    <w:rsid w:val="00DB238C"/>
    <w:rsid w:val="00DB3484"/>
    <w:rsid w:val="00DB375A"/>
    <w:rsid w:val="00DB6AA8"/>
    <w:rsid w:val="00DB77DF"/>
    <w:rsid w:val="00DB7BC8"/>
    <w:rsid w:val="00DC17A9"/>
    <w:rsid w:val="00DC2B8C"/>
    <w:rsid w:val="00DC6752"/>
    <w:rsid w:val="00DD0A86"/>
    <w:rsid w:val="00DD17CA"/>
    <w:rsid w:val="00DD245A"/>
    <w:rsid w:val="00DD262A"/>
    <w:rsid w:val="00DD64BF"/>
    <w:rsid w:val="00DE0B94"/>
    <w:rsid w:val="00DE1156"/>
    <w:rsid w:val="00DE1483"/>
    <w:rsid w:val="00DE2913"/>
    <w:rsid w:val="00DF3289"/>
    <w:rsid w:val="00DF6D51"/>
    <w:rsid w:val="00DF7971"/>
    <w:rsid w:val="00E01650"/>
    <w:rsid w:val="00E13AB4"/>
    <w:rsid w:val="00E15592"/>
    <w:rsid w:val="00E16DE0"/>
    <w:rsid w:val="00E21545"/>
    <w:rsid w:val="00E26A4F"/>
    <w:rsid w:val="00E35E3B"/>
    <w:rsid w:val="00E378D2"/>
    <w:rsid w:val="00E479D6"/>
    <w:rsid w:val="00E55338"/>
    <w:rsid w:val="00E56AB5"/>
    <w:rsid w:val="00E614A7"/>
    <w:rsid w:val="00E63373"/>
    <w:rsid w:val="00E6375B"/>
    <w:rsid w:val="00E640E8"/>
    <w:rsid w:val="00E66B7F"/>
    <w:rsid w:val="00E7490E"/>
    <w:rsid w:val="00E81529"/>
    <w:rsid w:val="00E84695"/>
    <w:rsid w:val="00E846ED"/>
    <w:rsid w:val="00E8557A"/>
    <w:rsid w:val="00E9096C"/>
    <w:rsid w:val="00E923BE"/>
    <w:rsid w:val="00E94044"/>
    <w:rsid w:val="00E94514"/>
    <w:rsid w:val="00E95D2F"/>
    <w:rsid w:val="00E97398"/>
    <w:rsid w:val="00EA090C"/>
    <w:rsid w:val="00EA30A8"/>
    <w:rsid w:val="00EA3895"/>
    <w:rsid w:val="00EA4222"/>
    <w:rsid w:val="00EA6873"/>
    <w:rsid w:val="00EA6929"/>
    <w:rsid w:val="00EB1720"/>
    <w:rsid w:val="00EB2416"/>
    <w:rsid w:val="00EB72D8"/>
    <w:rsid w:val="00EB73F4"/>
    <w:rsid w:val="00EB7C65"/>
    <w:rsid w:val="00EC4F59"/>
    <w:rsid w:val="00EC5370"/>
    <w:rsid w:val="00ED299A"/>
    <w:rsid w:val="00ED4307"/>
    <w:rsid w:val="00ED555D"/>
    <w:rsid w:val="00ED6B30"/>
    <w:rsid w:val="00ED7077"/>
    <w:rsid w:val="00EF1CC1"/>
    <w:rsid w:val="00EF2E63"/>
    <w:rsid w:val="00EF4C95"/>
    <w:rsid w:val="00EF563B"/>
    <w:rsid w:val="00F05EE7"/>
    <w:rsid w:val="00F06916"/>
    <w:rsid w:val="00F0774C"/>
    <w:rsid w:val="00F11E8F"/>
    <w:rsid w:val="00F12076"/>
    <w:rsid w:val="00F1417D"/>
    <w:rsid w:val="00F22A14"/>
    <w:rsid w:val="00F23B9E"/>
    <w:rsid w:val="00F23ED5"/>
    <w:rsid w:val="00F2500D"/>
    <w:rsid w:val="00F250A3"/>
    <w:rsid w:val="00F316B5"/>
    <w:rsid w:val="00F35011"/>
    <w:rsid w:val="00F3533C"/>
    <w:rsid w:val="00F36AE6"/>
    <w:rsid w:val="00F431E8"/>
    <w:rsid w:val="00F43D8B"/>
    <w:rsid w:val="00F479D1"/>
    <w:rsid w:val="00F539F6"/>
    <w:rsid w:val="00F53BAD"/>
    <w:rsid w:val="00F62BE2"/>
    <w:rsid w:val="00F6479C"/>
    <w:rsid w:val="00F73C63"/>
    <w:rsid w:val="00F749E4"/>
    <w:rsid w:val="00F74B31"/>
    <w:rsid w:val="00F771D1"/>
    <w:rsid w:val="00F808E8"/>
    <w:rsid w:val="00F82D3D"/>
    <w:rsid w:val="00F8303F"/>
    <w:rsid w:val="00F91772"/>
    <w:rsid w:val="00F9262D"/>
    <w:rsid w:val="00F946CD"/>
    <w:rsid w:val="00FA279C"/>
    <w:rsid w:val="00FA796A"/>
    <w:rsid w:val="00FA7C19"/>
    <w:rsid w:val="00FA7F3D"/>
    <w:rsid w:val="00FB41DA"/>
    <w:rsid w:val="00FB4509"/>
    <w:rsid w:val="00FB6F4E"/>
    <w:rsid w:val="00FC3004"/>
    <w:rsid w:val="00FC5A3E"/>
    <w:rsid w:val="00FC5F50"/>
    <w:rsid w:val="00FC6224"/>
    <w:rsid w:val="00FC6987"/>
    <w:rsid w:val="00FC7628"/>
    <w:rsid w:val="00FD1498"/>
    <w:rsid w:val="00FD40FB"/>
    <w:rsid w:val="00FD5A6D"/>
    <w:rsid w:val="00FD7E34"/>
    <w:rsid w:val="00FF26D8"/>
    <w:rsid w:val="00FF45C8"/>
    <w:rsid w:val="00FF4FCB"/>
    <w:rsid w:val="00FF6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10</Pages>
  <Words>3523</Words>
  <Characters>20085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378</cp:revision>
  <dcterms:created xsi:type="dcterms:W3CDTF">2019-05-20T14:21:00Z</dcterms:created>
  <dcterms:modified xsi:type="dcterms:W3CDTF">2020-02-02T16:07:00Z</dcterms:modified>
</cp:coreProperties>
</file>